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922894" w:rsidP="008A2F88">
      <w:pPr>
        <w:jc w:val="center"/>
        <w:rPr>
          <w:rFonts w:ascii="Garamond" w:hAnsi="Garamond"/>
          <w:i/>
          <w:sz w:val="22"/>
        </w:rPr>
      </w:pPr>
      <w:r>
        <w:rPr>
          <w:rFonts w:ascii="Garamond" w:hAnsi="Garamond"/>
          <w:i/>
          <w:sz w:val="22"/>
        </w:rPr>
        <w:t>Domenica 18</w:t>
      </w:r>
      <w:r w:rsidR="00EC3CFD">
        <w:rPr>
          <w:rFonts w:ascii="Garamond" w:hAnsi="Garamond"/>
          <w:i/>
          <w:sz w:val="22"/>
        </w:rPr>
        <w:t xml:space="preserve"> Febbraio</w:t>
      </w:r>
      <w:r w:rsidR="009E0E61">
        <w:rPr>
          <w:rFonts w:ascii="Garamond" w:hAnsi="Garamond"/>
          <w:i/>
          <w:sz w:val="22"/>
        </w:rPr>
        <w:t xml:space="preserve"> 2018</w:t>
      </w:r>
    </w:p>
    <w:p w:rsidR="00922894" w:rsidRDefault="00922894" w:rsidP="00922894">
      <w:pPr>
        <w:jc w:val="center"/>
        <w:rPr>
          <w:rFonts w:ascii="Garamond" w:hAnsi="Garamond"/>
          <w:b/>
          <w:color w:val="FF0000"/>
          <w:sz w:val="32"/>
        </w:rPr>
      </w:pPr>
      <w:r>
        <w:rPr>
          <w:rFonts w:ascii="Garamond" w:hAnsi="Garamond"/>
          <w:b/>
          <w:color w:val="FF0000"/>
          <w:sz w:val="32"/>
        </w:rPr>
        <w:t>DOMENICA</w:t>
      </w:r>
    </w:p>
    <w:p w:rsidR="00922894" w:rsidRDefault="00922894" w:rsidP="00922894">
      <w:pPr>
        <w:jc w:val="center"/>
        <w:rPr>
          <w:rFonts w:ascii="Garamond" w:hAnsi="Garamond"/>
          <w:b/>
          <w:color w:val="FF0000"/>
          <w:sz w:val="32"/>
        </w:rPr>
      </w:pPr>
      <w:r>
        <w:rPr>
          <w:rFonts w:ascii="Garamond" w:hAnsi="Garamond"/>
          <w:b/>
          <w:color w:val="FF0000"/>
          <w:sz w:val="32"/>
        </w:rPr>
        <w:t>ALL’INIZIO DI QUARESIMA</w:t>
      </w:r>
    </w:p>
    <w:p w:rsidR="00922894" w:rsidRPr="001E2C45" w:rsidRDefault="00922894" w:rsidP="00922894">
      <w:pPr>
        <w:jc w:val="center"/>
        <w:rPr>
          <w:rFonts w:ascii="Garamond" w:hAnsi="Garamond"/>
          <w:b/>
          <w:i/>
          <w:color w:val="FF0000"/>
          <w:sz w:val="32"/>
        </w:rPr>
      </w:pPr>
      <w:r>
        <w:rPr>
          <w:rFonts w:ascii="Garamond" w:hAnsi="Garamond"/>
          <w:b/>
          <w:i/>
          <w:color w:val="FF0000"/>
          <w:sz w:val="32"/>
        </w:rPr>
        <w:t>I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22894" w:rsidRDefault="00922894" w:rsidP="0092289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922894"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Tu, vera luce, nei cuori risplendi,</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922894"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922894"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922894" w:rsidRDefault="00922894" w:rsidP="0092289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922894" w:rsidRPr="00114388"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922894" w:rsidRDefault="00922894" w:rsidP="0092289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Loderò il Signore per tutta la mia vita.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Canterò inni finché vivo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inni al mio Dio.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confidate nei potenti,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un uomo che non può salvare.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Canterò inni finché vivo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inni al mio Dio.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62377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sidRPr="00114388">
        <w:rPr>
          <w:rFonts w:ascii="Garamond" w:hAnsi="Garamond"/>
          <w:b/>
          <w:color w:val="FF0000"/>
        </w:rPr>
        <w:t>Is</w:t>
      </w:r>
      <w:proofErr w:type="spellEnd"/>
      <w:r w:rsidRPr="00114388">
        <w:rPr>
          <w:rFonts w:ascii="Garamond" w:hAnsi="Garamond"/>
          <w:b/>
          <w:color w:val="FF0000"/>
        </w:rPr>
        <w:t xml:space="preserve"> 26,9-20</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 notte anela a te l’anima mia, * al mattino ti cerca il mio spirito</w:t>
      </w:r>
      <w:r w:rsidRPr="00114388">
        <w:rPr>
          <w:rFonts w:ascii="Garamond" w:hAnsi="Garamond"/>
        </w:rPr>
        <w:t>.</w:t>
      </w:r>
      <w:r>
        <w:rPr>
          <w:rFonts w:ascii="Garamond" w:hAnsi="Garamond"/>
        </w:rPr>
        <w:t xml:space="preserve"> </w:t>
      </w:r>
      <w:r>
        <w:rPr>
          <w:rFonts w:ascii="Garamond" w:hAnsi="Garamond"/>
          <w:color w:val="FF0000"/>
        </w:rPr>
        <w:t>†</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notte anela a te l’anima mia,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al mattino ti cerca il mio spirito,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lastRenderedPageBreak/>
        <w:t xml:space="preserve">† </w:t>
      </w:r>
      <w:r w:rsidRPr="00114388">
        <w:rPr>
          <w:rFonts w:ascii="Garamond" w:hAnsi="Garamond"/>
        </w:rPr>
        <w:t>perché quando pronunzi i tuoi giudizi sulla terra,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giustizia imparano gli abitanti del mondo.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usi pure clemenza all'empio,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imparerà la giustizia;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sulla terra egli distorce le cose diritte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guarda alla maestà del Signore.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sta alzata la tua mano,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essi non la vedono.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Vedano, arrossendo, il tuo amore geloso per il popolo;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anzi, il fuoco preparato per i tuoi nemici li divori.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ci concederai la pace,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poiché tu dai successo a tutte le nostre imprese.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nostro Dio, altri padroni, diversi da te, ci hanno dominato,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noi te soltanto, il tuo nome invocheremo.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 morti non vivranno più,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le ombre non risorgeranno;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poiché tu li hai puniti e distrutti,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svanire ogni loro ricordo.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fatto crescere la nazione, Signore,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crescere la nazione, ti sei glorificato,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dilatato tutti i confini del paese.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nella tribolazione ti abbiamo cercato;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te abbiamo gridato nella prova, che è la tua correzione.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una donna incinta che sta per partorire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contorce e grida nei dolori,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così siamo stati noi di fronte a te, Signore.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Abbiamo concepito, abbiamo sentito le doglie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abbiamo partorito vento;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abbiamo portato salvezza al paese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sono nati abitanti nel mondo.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di nuovo vivranno i tuoi morti,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risorgeranno i loro cadaveri.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sveglieranno ed esulteranno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quelli che giacciono nella polvere,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la tua rugiada è rugiada luminosa,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la terra darà alla luce le ombre.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Va', popolo mio, entra nelle tue stanze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chiudi dietro di te la porta.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Nasconditi per un momento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finché non sia passato lo sdegno.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 notte anela a te l’anima mia, * al mattino ti cerca il mio spirito</w:t>
      </w:r>
      <w:r w:rsidRPr="00114388">
        <w:rPr>
          <w:rFonts w:ascii="Garamond" w:hAnsi="Garamond"/>
        </w:rPr>
        <w:t>.</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16,8-22</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Cantate in onore del Signore, e inneggiate a lui, * ripetete tutti i suoi prodigi.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Lodate il Signore, acclamate il suo nome;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manifestate ai popoli le sue gesta.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Cantate in suo onore, a lui inneggiate,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narrate tutti i suoi prodigi.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Gloriatevi sul suo santo nome;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gioisca il cuore di quanti ricercano il Signore.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Cercate il Signore e la sua forza,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ricercate sempre il suo volto.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Ricordate i prodigi che egli ha compiuti,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 suoi miracoli e i giudizi della sua bocca.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Stirpe di Israele suo servo,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figli di Giacobbe, suoi eletti,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il Signore, è il nostro Dio;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in tutta la terra fanno legge i suoi giudizi.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ricorda sempre dell'alleanza,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della parola data a mille generazioni,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dell'alleanza conclusa con Abramo,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 giuramento fatto a Isacco,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confermato a Giacobbe come statuto,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Israele come alleanza perenne: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«A te darò il paese di </w:t>
      </w:r>
      <w:proofErr w:type="spellStart"/>
      <w:r w:rsidRPr="00114388">
        <w:rPr>
          <w:rFonts w:ascii="Garamond" w:hAnsi="Garamond"/>
        </w:rPr>
        <w:t>Canaan</w:t>
      </w:r>
      <w:proofErr w:type="spellEnd"/>
      <w:r w:rsidRPr="00114388">
        <w:rPr>
          <w:rFonts w:ascii="Garamond" w:hAnsi="Garamond"/>
        </w:rPr>
        <w:t>,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come tua parte di eredità».</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Eppure costituivano un piccolo numero;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erano pochi e per di più stranieri nel paese.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Passarono dall'una all'altra nazione,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 un regno a un altro popolo.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non tollerò che alcuno li opprimesse;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per essi egli castigò i sovrani: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toccate i miei consacrati,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maltrattate i miei profeti».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Cantate in onore del Signore, e inneggiate a lui, * ripetete tutti i suoi prodigi.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16,23-33</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Gli </w:t>
      </w:r>
      <w:proofErr w:type="spellStart"/>
      <w:r w:rsidRPr="00114388">
        <w:rPr>
          <w:rFonts w:ascii="Garamond" w:hAnsi="Garamond"/>
        </w:rPr>
        <w:t>dèi</w:t>
      </w:r>
      <w:proofErr w:type="spellEnd"/>
      <w:r w:rsidRPr="00114388">
        <w:rPr>
          <w:rFonts w:ascii="Garamond" w:hAnsi="Garamond"/>
        </w:rPr>
        <w:t xml:space="preserve"> di tutti i popoli sono un nulla; * il Signore, invece, ha formato il cielo.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Cantate al Signore, abitanti di tutta la terra;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annunziate ogni giorno la sua salvezza.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Proclamate fra i popoli la sua gloria,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b/>
        <w:t>fra tutte le nazioni i suoi prodigi.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Difatti grande è il Signore, degnissimo di lode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 xml:space="preserve">e tremendo sopra tutti gli </w:t>
      </w:r>
      <w:proofErr w:type="spellStart"/>
      <w:r w:rsidRPr="00114388">
        <w:rPr>
          <w:rFonts w:ascii="Garamond" w:hAnsi="Garamond"/>
        </w:rPr>
        <w:t>dèi</w:t>
      </w:r>
      <w:proofErr w:type="spellEnd"/>
      <w:r w:rsidRPr="00114388">
        <w:rPr>
          <w:rFonts w:ascii="Garamond" w:hAnsi="Garamond"/>
        </w:rPr>
        <w:t>.</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Gli </w:t>
      </w:r>
      <w:proofErr w:type="spellStart"/>
      <w:r w:rsidRPr="00114388">
        <w:rPr>
          <w:rFonts w:ascii="Garamond" w:hAnsi="Garamond"/>
        </w:rPr>
        <w:t>dèi</w:t>
      </w:r>
      <w:proofErr w:type="spellEnd"/>
      <w:r w:rsidRPr="00114388">
        <w:rPr>
          <w:rFonts w:ascii="Garamond" w:hAnsi="Garamond"/>
        </w:rPr>
        <w:t xml:space="preserve"> di tutti i popoli sono un nulla;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il Signore, invece, ha formato il cielo.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Davanti a lui stanno maestà e splendore; *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potenza e bellezza nel suo santuario.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stirpi dei popoli,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date per il Signore gloria e onore.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gloria al suo nome;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presentatevi a lui con offerte,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prostratevi al Signore in sacri ornamenti.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Tremate davanti a lui, abitanti di tutta la terra;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egli fissò il mondo sì che non crolli.</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Gioiscano i cieli ed esulti la terra;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dica fra i popoli: «Il Signore regna».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Frema il mare con quanto contiene;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tripudi la campagna con quanto è in essa.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Gridino di giubilo gli alberi della foresta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di fronte al Signore, *</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perché viene per giudicare la terra.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Gli </w:t>
      </w:r>
      <w:proofErr w:type="spellStart"/>
      <w:r w:rsidRPr="00114388">
        <w:rPr>
          <w:rFonts w:ascii="Garamond" w:hAnsi="Garamond"/>
        </w:rPr>
        <w:t>dèi</w:t>
      </w:r>
      <w:proofErr w:type="spellEnd"/>
      <w:r w:rsidRPr="00114388">
        <w:rPr>
          <w:rFonts w:ascii="Garamond" w:hAnsi="Garamond"/>
        </w:rPr>
        <w:t xml:space="preserve"> di tutti i popoli sono un nulla; * il Signore, invece, ha formato il cielo.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1,1; 8,2-20</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 xml:space="preserve">Queste sono le parole che Mosè rivolse a tutto Israele oltre il Giordano, nel deserto, nella valle dell'Araba, di fronte a </w:t>
      </w:r>
      <w:proofErr w:type="spellStart"/>
      <w:r w:rsidRPr="00127C0D">
        <w:rPr>
          <w:rFonts w:ascii="Garamond" w:hAnsi="Garamond"/>
        </w:rPr>
        <w:t>Suf</w:t>
      </w:r>
      <w:proofErr w:type="spellEnd"/>
      <w:r w:rsidRPr="00127C0D">
        <w:rPr>
          <w:rFonts w:ascii="Garamond" w:hAnsi="Garamond"/>
        </w:rPr>
        <w:t>:</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«Ricordati di tutto il cammino che il Signore tuo Dio ti ha fatto percorrere in questi quarant'anni nel deserto, per umiliarti e metterti alla prova, per sapere quello che avevi nel cuore 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vestito non ti si è logorato addosso e il tuo piede non si è gonfiato durante questi quarant'anni. Riconosci dunque in cuor tuo che, come un uomo corregge il figlio, così il Signore tuo Dio corregge te.</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Osserva i comandi del Signore tuo Dio camminando nelle sue vie e temendolo;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 xml:space="preserve">perché il Signore tuo Dio sta per farti entrare in un paese fertile: paese di torrenti, di fonti e di acque sotterranee che scaturiscono nella pianura e sulla montagna; paese di frumento, di orzo, di viti, di fichi e di melograni; paese di ulivi, di olio e di miele; paese dove non mangerai con scarsità il pane, dove non ti mancherà nulla; paese dove le pietre sono ferro e dai cui monti scaverai il rame. Mangerai dunque a sazietà e benedirai il Signore Dio tuo a causa del paese fertile che ti avrà dato. Guardati bene dal dimenticare il Signore tuo Dio così da non osservare i suoi comandi, le sue norme e le sue leggi che oggi ti dò.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 paese d'Egitto, dalla condizione servile; che </w:t>
      </w:r>
      <w:r w:rsidRPr="00127C0D">
        <w:rPr>
          <w:rFonts w:ascii="Garamond" w:hAnsi="Garamond"/>
        </w:rPr>
        <w:lastRenderedPageBreak/>
        <w:t>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 xml:space="preserve">Guardati dunque dal pensare: La mia forza e la potenza della mia mano mi hanno acquistato queste ricchezze. Ricordati invece del Signore tuo Dio perché Egli ti dà la forza per acquistare ricchezze, al fine di mantenere, come fa oggi, l'alleanza che ha giurata ai tuoi padri. Ma se tu dimenticherai il Signore tuo Dio e seguirai altri </w:t>
      </w:r>
      <w:proofErr w:type="spellStart"/>
      <w:r w:rsidRPr="00127C0D">
        <w:rPr>
          <w:rFonts w:ascii="Garamond" w:hAnsi="Garamond"/>
        </w:rPr>
        <w:t>dèi</w:t>
      </w:r>
      <w:proofErr w:type="spellEnd"/>
      <w:r w:rsidRPr="00127C0D">
        <w:rPr>
          <w:rFonts w:ascii="Garamond" w:hAnsi="Garamond"/>
        </w:rPr>
        <w:t xml:space="preserve"> e li servirai e ti prostrerai davanti a loro, io attesto oggi contro di voi che certo perirete! Perirete come le nazioni che il Signore fa perire davanti a voi, perché non avrete dato ascolto alla voce del Signore vostro Dio».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tempo del digiuno ci dischiude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 porte del paradiso.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 preghiere e con suppliche iniziamolo,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perché nel giorno della risurrezione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possiamo partecipare alla gloria di Cristo.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ora il momento favorevole,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ora il giorno della salvezza.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Frequenti siano le rinunce,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perché nel giorno della risurrezione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possiamo partecipare alla gloria di Cristo.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«Esposizione del vangelo secondo Luca» di sant’Ambrogio, vescovo.</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Gesù, pieno di Spirito santo, viene condotto nel deserto (cfr. Lc 4, 1-2) per un disegno, per provocare il diavolo – se questi infatti non avesse accolto la sfida, Gesù non avrebbe vinto per me –; per un mistero, per liberare dall’esilio l’antico Adamo; per un esempio, per farci capire che il diavolo si rode quando tentiamo al meglio, e che soprattutto allora dobbiamo stare attenti, affinché la debolezza dell’anima non si scosti dalla grazia del mistero.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«Quaranta giorni»: qui riconosci un numero sacro. Tu infatti ricordi che le sorgenti dell’abisso eruppero per altrettanti giorni, e che, quando il profeta fu santificato da un digiuno di altrettanti giorni, fu restituito il sereno ad un cielo ormai più benigno; per un digiuno di uguale durata Mosè meritò di ricevere la legge; e i padri, restando nel deserto durante lo stesso numero di anni, ricevettero il pane degli angeli e il dono di un cibo celeste, e non furono degni di entrare nella terra promessa, se non quando il tempo di questo sacro numero fu compiuto; e col digiuno del Signore, durato altrettanti giorni, si aprono a noi le porte del vangelo. Perciò, se qualcuno desidera di conseguire la gioia del vangelo e il frutto della risurrezione, non deve trasgredire questo mistico digiuno, che, sia Mosè nella legge, sia Cristo nel suo vangelo, hanno prescritto con l’autorità di entrambi i Testamenti come una lotta fedele in favore della virtù.</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Ma che cosa intende dire l’evangelista sottolineando che il Signore ebbe fame, quando non si dice nulla di simile per il digiuno di Mosè e di Elia? La resistenza di quegli uomini è forse più robusta di Dio stesso? Ma colui che per quaranta giorni non poté aver fame, mi fa comprendere di aver poi desiderato non il nutrimento del corpo, bensì la salvezza dell’umanità.</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Considera le armi di Cristo, con le quali egli ha vinto non per sé, ma per te. Infatti colui che, infondendo una natura in un’altra, aveva dimostrato con la sua maestà che si possono cambiare le pietre in pane, ti insegna che non devi far nulla per far piacere al diavolo, nemmeno col pretesto di far vedere la tua virtù. Considera altresì, in questa tentazione, l’astuzia da vero artista, propria del diavolo. Egli tenta per rendersi conto, e si rende conto per tentare. Invece il Signore lo inganna in modo da vincerlo, e lo vince in modo da ingannarlo. Se egli avesse trasformato la natura, si sarebbe tradito come Creatore. Pertanto risponde evasivamente, dicendo: «Sta scritto: Non di solo pane vive l’uomo, ma di ogni parola di Dio» (cfr. Lc 4, 4).</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 xml:space="preserve">Vedi di quali armi si serve per difendere l’uomo dagli assalti degli spiriti iniqui, dopo averlo circondato e protetto contro gli allettamenti della gola. Difatti non usa la sua potenza in quanto Dio – a che cosa questo mi sarebbe servito? – ma, in quanto uomo, si procura un aiuto comune, affinché l’uomo, tutto intento a pascersi delle Scritture divine, dimentichi la fame del corpo, e si nutra del Verbo celeste. Assorto nel Verbo, Mosè non desiderò più il pane; assorto nel Verbo, Elia non avvertì più la fame di un digiuno prolungato. Chi segue il Verbo non può desiderare un pane terrestre, poiché riceve la sostanza del pane celeste – non c’è dubbio che le realtà divine sono superiori a quelle umane, e le spirituali a quelle materiali – e perciò chi desidera la vita vera aspetta quel pane, che per mezzo di una sostanza invisibile «sostiene il cuore dei mortali» (cfr. </w:t>
      </w:r>
      <w:proofErr w:type="spellStart"/>
      <w:r w:rsidRPr="00127C0D">
        <w:rPr>
          <w:rFonts w:ascii="Garamond" w:hAnsi="Garamond"/>
        </w:rPr>
        <w:t>Sal</w:t>
      </w:r>
      <w:proofErr w:type="spellEnd"/>
      <w:r w:rsidRPr="00127C0D">
        <w:rPr>
          <w:rFonts w:ascii="Garamond" w:hAnsi="Garamond"/>
        </w:rPr>
        <w:t xml:space="preserve"> 103, 19). Quando poi dice: «Non di solo pane vive l’uomo» fa capire che in lui è tentato soltanto l’uomo, voglio dire ciò che aveva assunto di nostro, non la sua divinità.</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lastRenderedPageBreak/>
        <w:t>Impara dunque anche tu a vincere il diavolo. Lo Spirito ti conduce, segui lo Spirito. Non ti ritragga la lusinga dei sensi; poiché sei pieno dello Spirito, impara a disprezzare il piacere. Se vuoi vincere, digiuna. È naturale che il diavolo creda di tentarti per mezzo di un uomo; Cristo, più forte di te, è tentato faccia a faccia, tu invece per mezzo di un altro uomo. Anche quelle sono parole del demonio, quando uno ti dice: «Sei robusto; mangia e bevi, conservati così». Non aver troppa fiducia in te stesso, non ti vergognare di aver bisogno di quei rimedi, di cui Cristo non aveva bisogno. Eppure non li trascurò, per esserti maestro, quando disse «State attenti, che il vostro cuore non si appesantisca in ubriachezze e crapule» (</w:t>
      </w:r>
      <w:proofErr w:type="spellStart"/>
      <w:r w:rsidRPr="00127C0D">
        <w:rPr>
          <w:rFonts w:ascii="Garamond" w:hAnsi="Garamond"/>
        </w:rPr>
        <w:t>Rm</w:t>
      </w:r>
      <w:proofErr w:type="spellEnd"/>
      <w:r w:rsidRPr="00127C0D">
        <w:rPr>
          <w:rFonts w:ascii="Garamond" w:hAnsi="Garamond"/>
        </w:rPr>
        <w:t xml:space="preserve"> 13, 13). Non se ne vergognò Paolo, il quale disse: «Combatto, ma non come chi batte l’aria». L’Apostolo non batteva certo l’aria, ma sferzava le Potenze dell’aria. «Eppure – dice – punisco il mio corpo e lo riduco in schiavitù, perché non succeda che, dopo aver predicato agli altri, venga riprovato io stesso» (1 </w:t>
      </w:r>
      <w:proofErr w:type="spellStart"/>
      <w:r w:rsidRPr="00127C0D">
        <w:rPr>
          <w:rFonts w:ascii="Garamond" w:hAnsi="Garamond"/>
        </w:rPr>
        <w:t>Cor</w:t>
      </w:r>
      <w:proofErr w:type="spellEnd"/>
      <w:r w:rsidRPr="00127C0D">
        <w:rPr>
          <w:rFonts w:ascii="Garamond" w:hAnsi="Garamond"/>
        </w:rPr>
        <w:t xml:space="preserve"> 9, 27).</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color w:val="FF0000"/>
        </w:rPr>
        <w:t xml:space="preserve">Non si dice né il </w:t>
      </w:r>
      <w:r>
        <w:rPr>
          <w:rFonts w:ascii="Garamond" w:hAnsi="Garamond"/>
        </w:rPr>
        <w:t xml:space="preserve">Te </w:t>
      </w:r>
      <w:proofErr w:type="spellStart"/>
      <w:r>
        <w:rPr>
          <w:rFonts w:ascii="Garamond" w:hAnsi="Garamond"/>
        </w:rPr>
        <w:t>Deum</w:t>
      </w:r>
      <w:proofErr w:type="spellEnd"/>
      <w:r>
        <w:rPr>
          <w:rFonts w:ascii="Garamond" w:hAnsi="Garamond"/>
          <w:color w:val="FF0000"/>
        </w:rPr>
        <w:t xml:space="preserve"> né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 tuo popolo che desidera conseguire la gloria della vita risorta, dona, Padre, di superare le lusinghe del mondo e dei sensi per condividere pienamente la vittoria di Cristo</w:t>
      </w:r>
      <w:r w:rsidRPr="0008549B">
        <w:rPr>
          <w:rFonts w:ascii="Garamond" w:hAnsi="Garamond"/>
        </w:rPr>
        <w:t>, tuo Figlio, nostro Signore e nostro Dio, che vive e regna con te, nell’unità dello Spirito Santo, per tutti i secoli dei secoli.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2894" w:rsidRPr="00114388"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922894"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922894"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922894" w:rsidRDefault="00922894" w:rsidP="00922894">
      <w:pPr>
        <w:rPr>
          <w:rFonts w:ascii="Garamond" w:hAnsi="Garamond"/>
          <w:b/>
          <w:color w:val="FF0000"/>
        </w:rPr>
      </w:pPr>
      <w:r>
        <w:rPr>
          <w:rFonts w:ascii="Garamond" w:hAnsi="Garamond"/>
          <w:b/>
          <w:color w:val="FF0000"/>
        </w:rPr>
        <w:br w:type="page"/>
      </w:r>
    </w:p>
    <w:p w:rsidR="00922894"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922894" w:rsidRPr="00AA043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diavolo lo lasciò, * ed ecco gli angeli gli si accostavano e lo servivano.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diavolo lo lasciò, * ed ecco gli angeli gli si accostavano e lo servivano.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Santifica, o Dio onnipotente, questo primo giorno del tempo quaresimale e sostieni la tua Chiesa con la grazia del Salvatore, di cui vogliamo seguire l’esempio, per impegnarci con amore più grande nel tuo santo servizio. Per Gesù Cristo, tuo Figlio, nostro Signore e nostro Dio, che vive e regna con te, nell’unità dello Spirito santo, per tutti i secoli dei secoli.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Israele benedica il Signore * e levi un inno al nostro Dio.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922894"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 xml:space="preserve">benedite, pii e umili di cuore,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Israele benedica il Signore * e levi un inno al nostro Dio.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a Dio, inneggiate al Signore, * che gli umili corona di vittoria</w:t>
      </w:r>
      <w:r w:rsidRPr="00AA0645">
        <w:rPr>
          <w:rFonts w:ascii="Garamond" w:hAnsi="Garamond"/>
        </w:rPr>
        <w:t>.</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149</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Cantate al Signore un canto nuovo;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la sua lode nell’assemblea dei fedeli.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Gioisca Israele nel suo Creatore,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esultino nel loro Re i figli di Sion.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Lodino il suo nome con danze,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con timpani e cetre gli cantino inni.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ama il suo popolo,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incorona gli umili di vittoria.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Esultino i fedeli nella gloria,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sorgano lieti dai loro giacigli.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Le lodi di Dio sulla loro bocca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la spada a due tagli nelle loro mani,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compiere la vendetta tra i popoli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punire le genti;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stringere in catene i loro capi,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 loro nobili in ceppi di ferro;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eseguire su di essi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il giudizio già scritto: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questa è la gloria *</w:t>
      </w:r>
    </w:p>
    <w:p w:rsidR="00922894"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per tutti i suoi fedeli.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a Dio, inneggiate al Signore, * che gli umili corona di vittoria</w:t>
      </w:r>
      <w:r w:rsidRPr="00AA0645">
        <w:rPr>
          <w:rFonts w:ascii="Garamond" w:hAnsi="Garamond"/>
        </w:rPr>
        <w:t>.</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62,2-9</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O Dio, tu sei il mio Dio, all’aurora ti cerco,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A0645">
        <w:rPr>
          <w:rFonts w:ascii="Garamond" w:hAnsi="Garamond"/>
        </w:rPr>
        <w:t>di te ha sete l’anima mia,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anela la mia carne,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come terra deserta, arida, senz’acqua.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nel santuario ti ho cercato,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per contemplare la tua potenza e la tua gloria.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Poiché la tua grazia vale più della vita,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le mie labbra diranno la tua lode.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ti benedirò finch</w:t>
      </w:r>
      <w:r>
        <w:rPr>
          <w:rFonts w:ascii="Garamond" w:hAnsi="Garamond"/>
        </w:rPr>
        <w:t>é</w:t>
      </w:r>
      <w:r w:rsidRPr="00AA0645">
        <w:rPr>
          <w:rFonts w:ascii="Garamond" w:hAnsi="Garamond"/>
        </w:rPr>
        <w:t xml:space="preserve"> io viva,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 tuo nome alzerò le mie mani.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sazierò come a lauto convito,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con voci di gioia ti loderà la mia bocca.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 mio giaciglio di te mi ricordo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penso a te nelle veglie notturne,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 sei stato il mio aiuto,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esulto di gioia all’ombra delle tue ali.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si stringe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l’anima mia.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forza della tua destra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sostiene.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Perdona, o Dio, le colpe dei tuoi servi e purifica il nostro cuore, perché possiamo cominciare con volenterosa letizia i giorni della penitenza quaresimale e meritiamo di ottenere gli aiuti che ti chiediamo con fede. Per Cristo nostro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 sole dell’anima, Cristo,</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ora che il giorno nasce,</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la luce tua benefica</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le tenebre nostre dispersa.</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Dona a chi indugia nel male</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un cuore arreso e pentito:</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ci vinca infine e salvi</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la lunga tua pazienza.</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Si dissolva nel pianto</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ogni nascosta colpa;</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se grande fu il peccato,</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scenda più largo il perdono.</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E’ il tempo della grazia</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e tutto rifiorisce;</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è il tempo di tornare</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gioiosamente a te.</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Terra e cielo ti cantino,</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 Trinità, dolce fonte d’amore:</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lo Spirito che rinnova</w:t>
      </w:r>
    </w:p>
    <w:p w:rsidR="00922894" w:rsidRPr="00C77D42"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dischiuda il labbro alla lode. Amen.</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i/>
        </w:rPr>
      </w:pPr>
      <w:r w:rsidRPr="00A7496D">
        <w:rPr>
          <w:rFonts w:ascii="Garamond" w:hAnsi="Garamond"/>
          <w:i/>
        </w:rPr>
        <w:t>Al Salvatore degli uomini salga dai cuori pentiti l’implorazione:</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i/>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Cristo, Dio benigno,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ab/>
        <w:t xml:space="preserve">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Unigenito del Padre, che solo sei santo,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 xml:space="preserve"> </w:t>
      </w:r>
      <w:r w:rsidRPr="00A7496D">
        <w:rPr>
          <w:rFonts w:ascii="Garamond" w:hAnsi="Garamond"/>
        </w:rPr>
        <w:tab/>
        <w:t xml:space="preserve">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Redentore, che ci hai liberato dalla schiavitù del Maligno,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ab/>
        <w:t xml:space="preserve">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Gesù, che hai voluto subire la morte per gli iniqui,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ab/>
        <w:t xml:space="preserve">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Giudice, che tornerai con gli angeli e con i santi,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ab/>
        <w:t xml:space="preserve">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Signore, che ci farai sedere alla tua mensa, Kyrie eleison.</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ab/>
        <w:t xml:space="preserve">    Kyrie eleison.</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22894" w:rsidRDefault="00922894" w:rsidP="00922894">
      <w:pPr>
        <w:rPr>
          <w:rFonts w:ascii="Garamond" w:hAnsi="Garamond"/>
          <w:b/>
          <w:color w:val="FF0000"/>
        </w:rPr>
      </w:pPr>
      <w:r>
        <w:rPr>
          <w:rFonts w:ascii="Garamond" w:hAnsi="Garamond"/>
          <w:b/>
          <w:color w:val="FF0000"/>
        </w:rPr>
        <w:br w:type="page"/>
      </w:r>
    </w:p>
    <w:p w:rsidR="00922894"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922894"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e a Gesù Cristo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Pr="00AA0645">
        <w:rPr>
          <w:rFonts w:ascii="Garamond" w:hAnsi="Garamond"/>
        </w:rPr>
        <w:t>E’ bene confidare nel Signore: * eterna è la sua misericordia.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Pr="00AA0645">
        <w:rPr>
          <w:rFonts w:ascii="Garamond" w:hAnsi="Garamond"/>
        </w:rPr>
        <w:t>E’ bene confidare nel Signore: * eterna è la sua misericordia.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Pr="00AA0645">
        <w:rPr>
          <w:rFonts w:ascii="Garamond" w:hAnsi="Garamond"/>
        </w:rPr>
        <w:t>Mia forza e mio canto è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Pr="00AA0645">
        <w:rPr>
          <w:rFonts w:ascii="Garamond" w:hAnsi="Garamond"/>
        </w:rPr>
        <w:t>Mia forza e mio canto è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 sei il Signore nostro Dio, * e noi ti speriamo propizio</w:t>
      </w:r>
      <w:r w:rsidRPr="00AA0645">
        <w:rPr>
          <w:rFonts w:ascii="Garamond" w:hAnsi="Garamond"/>
        </w:rPr>
        <w:t>.</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922894"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922894"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 sei il Signore nostro Dio, * e noi ti speriamo propizio</w:t>
      </w:r>
      <w:r w:rsidRPr="00AA0645">
        <w:rPr>
          <w:rFonts w:ascii="Garamond" w:hAnsi="Garamond"/>
        </w:rPr>
        <w:t>.</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6,2-4</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Fratelli, ecco ora il momento favorevole, ecco ora il giorno della salvezza! In ogni cosa ci presentiamo come ministri di Dio con molta fermezza, perché non veng</w:t>
      </w:r>
      <w:r>
        <w:rPr>
          <w:rFonts w:ascii="Garamond" w:hAnsi="Garamond"/>
        </w:rPr>
        <w:t>a biasimato il nostro ministero.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tu il nostro aiuto, Signore.</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Sei tu il nostro aiuto, Signore: * non lasciarci.</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abbandonarci, Dio della nostra salvezza.</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lasciarci.</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Sei tu il nostro aiuto, Signore: * non lasciarci.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Assisti, o Dio di misericordia, la tua Chiesa, che entra in questo tempo di penitenza con animo docile e pronto, perché, liberandosi dall’antico contagio del male, possa giungere in novità di vita alla gioia della Pasqua. Per Cristo nostro Signore.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7,1</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purifichiamoci da ogni macchia della carne e dello spirito, portando a compimento la nostra santificazione, nel timore di Dio.</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 </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abbia pietà di noi.</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di noi faccia risplendere il suo volto.</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E ci benedica.</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 xml:space="preserve">Santifica, o Dio onnipotente, questo primo giorno del tempo quaresimale e sostieni la tua Chiesa con la grazia del Salvatore, di cui vogliamo seguire l’esempio, per impegnarci con amore più grande nel tuo santo servizio. </w:t>
      </w:r>
      <w:r>
        <w:rPr>
          <w:rFonts w:ascii="Garamond" w:hAnsi="Garamond"/>
        </w:rPr>
        <w:t>Per Cristo nostro Signore</w:t>
      </w:r>
      <w:r w:rsidRPr="00127C0D">
        <w:rPr>
          <w:rFonts w:ascii="Garamond" w:hAnsi="Garamond"/>
        </w:rPr>
        <w:t>.</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16,20</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il Dio della pace stritolerà ben presto Satana sotto i nostri piedi e avrà misericordia di noi.</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 cura di noi, Signore.</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Proteggici all’ombra delle tue ali.</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Come pupilla degli occhi.</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922894" w:rsidRPr="0008549B"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Perdona, o Dio, le colpe dei tuoi servi e purifica il nostro cuore, perché possiamo cominciare con volenterosa letizia i giorni della penitenza quaresimale e meritiamo di ottenere gli aiuti che ti chiediamo con fede. Per Cristo nostro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22894" w:rsidRDefault="00922894" w:rsidP="00922894">
      <w:pPr>
        <w:rPr>
          <w:rFonts w:ascii="Garamond" w:hAnsi="Garamond"/>
        </w:rPr>
      </w:pPr>
      <w:r>
        <w:rPr>
          <w:rFonts w:ascii="Garamond" w:hAnsi="Garamond"/>
        </w:rPr>
        <w:br w:type="page"/>
      </w:r>
    </w:p>
    <w:p w:rsidR="00922894"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Se l’animo vacilla o s’impaura,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rinvigorisci e salva.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FE6"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Quaresima è tempo santo: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dopo Mosè e i Profeti</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anche il Signore del mondo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obbedì al rito antico.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Sobrio sia il cibo, sobria la parola;</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contro le insidie del male</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l’animo attento allo Spirito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vigili i sensi inquieti.</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Grida e pianto si levino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placare la collera:</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chi ti offese peccando,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perdona , o dolce Padre.</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Noi siamo pur se deboli,</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plasmati dalle tue mani:</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Dio, non disconoscere</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l’opera tua mirabile.</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Assolvi dalle colpe,</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accresci il gusto del bene:</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te, supremo Giudice,</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rendici grati per sempre.</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Trinità beata, unico Dio,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accogli la nostra supplica</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questi giorni austeri</w:t>
      </w:r>
    </w:p>
    <w:p w:rsidR="00922894"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 fecondi e lieti. Amen.</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RESPONSORIO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Volgiti, Signore; fino a quando?</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Muoviti a pietà dei tuoi servi.</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Saziaci al mattino con la tua grazia:</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esulteremo e gioiremo per tutti i nostri giorni.</w:t>
      </w:r>
    </w:p>
    <w:p w:rsidR="00922894" w:rsidRPr="00127C0D"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Muoviti a pietà dei tuoi servi.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Santo, Santo, Santo, Signore, Salvatore del mondo; * abbi pietà di noi</w:t>
      </w:r>
      <w:r w:rsidRPr="001D337C">
        <w:rPr>
          <w:rFonts w:ascii="Garamond" w:hAnsi="Garamond"/>
        </w:rPr>
        <w:t>.</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Oracolo del Signore al mio Signore: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«Siedi alla mia destra,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rPr>
        <w:t>finchè</w:t>
      </w:r>
      <w:proofErr w:type="spellEnd"/>
      <w:r w:rsidRPr="001D337C">
        <w:rPr>
          <w:rFonts w:ascii="Garamond" w:hAnsi="Garamond"/>
        </w:rPr>
        <w:t xml:space="preserve"> io ponga i tuoi nemici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 sgabello dei tuoi piedi».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scettro del tuo potere stende il Signore da Sion: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«Domina in mezzo ai tuoi nemici.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 te il principato nel giorno della tua potenza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tra santi splendori;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dal seno dell’aurora,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come rugiada, io ti ho generato».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ha giurato e non si pente: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«Tu sei sacerdote per sempre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5" w:firstLine="426"/>
        <w:rPr>
          <w:rFonts w:ascii="Garamond" w:hAnsi="Garamond"/>
        </w:rPr>
      </w:pPr>
      <w:r w:rsidRPr="001D337C">
        <w:rPr>
          <w:rFonts w:ascii="Garamond" w:hAnsi="Garamond"/>
        </w:rPr>
        <w:t xml:space="preserve">al modo di </w:t>
      </w:r>
      <w:proofErr w:type="spellStart"/>
      <w:r w:rsidRPr="001D337C">
        <w:rPr>
          <w:rFonts w:ascii="Garamond" w:hAnsi="Garamond"/>
        </w:rPr>
        <w:t>Melchisedek</w:t>
      </w:r>
      <w:proofErr w:type="spellEnd"/>
      <w:r w:rsidRPr="001D337C">
        <w:rPr>
          <w:rFonts w:ascii="Garamond" w:hAnsi="Garamond"/>
        </w:rPr>
        <w:t>».</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è alla tua destra,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annienterà i re nel giorno della sua ira.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Lungo il cammino si disseta al torrente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solleva alta la testa.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Santo, Santo, Santo, Signore, Salvatore del mondo; * abbi pietà di noi</w:t>
      </w:r>
      <w:r w:rsidRPr="001D337C">
        <w:rPr>
          <w:rFonts w:ascii="Garamond" w:hAnsi="Garamond"/>
        </w:rPr>
        <w:t>.</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113A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Noi siamo il suo santuario, * il popolo d’Israele è il suo dominio</w:t>
      </w:r>
      <w:r w:rsidRPr="001D337C">
        <w:rPr>
          <w:rFonts w:ascii="Garamond" w:hAnsi="Garamond"/>
        </w:rPr>
        <w:t>.</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Quando Israele uscì dall’Egitto,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casa di Giacobbe da un popolo barbaro,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Giuda divenne il suo santuario,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Israele il suo dominio.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mare vide e si ritrasse,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il Giordano si volse indietro,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 monti saltellarono come arieti,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le colline come agnelli di un gregge.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Che hai tu, mare, per fuggire,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tu, Giordano, perché torni indietro?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Perché voi monti saltellate come arieti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voi colline come agnelli di un gregge?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Trema, o terra, davanti al Signore,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davanti al Dio di Giacobbe,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che muta la rupe in un lago,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roccia in sorgenti d’acqua.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Noi siamo il suo santuario, * il popolo d’Israele è il suo dominio</w:t>
      </w:r>
      <w:r w:rsidRPr="001D337C">
        <w:rPr>
          <w:rFonts w:ascii="Garamond" w:hAnsi="Garamond"/>
        </w:rPr>
        <w:t>.</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Perdona, o Dio, le colpe dei tuoi servi e purifica il nostro cuore, perché possiamo cominciare con volenterosa letizia i giorni della penitenza quaresimale e meritiamo di ottenere gli aiuti che ti chiediamo con fede. Per Gesù Cristo, tuo Figlio, nostro Signore e nostro Dio, che vive e regna con Te nell’unità dello Spirito Santo per tutti i secoli dei secoli.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Adora il Signore Dio tuo, * rendi culto a lui solo</w:t>
      </w:r>
      <w:r w:rsidRPr="001D337C">
        <w:rPr>
          <w:rFonts w:ascii="Garamond" w:hAnsi="Garamond"/>
        </w:rPr>
        <w:t>.</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Adora il Signore Dio tuo, * rendi culto a lui solo</w:t>
      </w:r>
      <w:r w:rsidRPr="001D337C">
        <w:rPr>
          <w:rFonts w:ascii="Garamond" w:hAnsi="Garamond"/>
        </w:rPr>
        <w:t>.</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Assisti, o Dio di misericordia, la tua Chiesa, che entra in questo tempo di penitenza con animo docile e pronto, perché, liberandosi dall’antico contagio del male, possa giungere in novità di vita alla gioia della Pasqua. Per Cristo nostro Signore.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2,21-24</w:t>
      </w:r>
    </w:p>
    <w:p w:rsidR="00922894" w:rsidRPr="0062377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 Signore, l’uomo, tua immagine viva, * che hai prediletto, col Padre, su tutte le cose</w:t>
      </w:r>
      <w:r w:rsidRPr="001D337C">
        <w:rPr>
          <w:rFonts w:ascii="Garamond" w:hAnsi="Garamond"/>
        </w:rPr>
        <w:t>.</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Cristo patì per voi, lasciandovi un esempio,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7496D">
        <w:rPr>
          <w:rFonts w:ascii="Garamond" w:hAnsi="Garamond"/>
        </w:rPr>
        <w:t xml:space="preserve">perché ne seguiate le orme: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 xml:space="preserve">egli non commise peccato </w:t>
      </w:r>
      <w:r>
        <w:rPr>
          <w:rFonts w:ascii="Garamond" w:hAnsi="Garamond"/>
        </w:rPr>
        <w:t>*</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 xml:space="preserve">e non si trovò inganno </w:t>
      </w:r>
      <w:r w:rsidRPr="00A7496D">
        <w:rPr>
          <w:rFonts w:ascii="Garamond" w:hAnsi="Garamond"/>
        </w:rPr>
        <w:t xml:space="preserve">sulla sua bocca,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oltraggiato non rispondeva con oltraggi,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7496D">
        <w:rPr>
          <w:rFonts w:ascii="Garamond" w:hAnsi="Garamond"/>
        </w:rPr>
        <w:t xml:space="preserve">e soffrendo non minacciava vendetta,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ma rimetteva la sua causa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7496D">
        <w:rPr>
          <w:rFonts w:ascii="Garamond" w:hAnsi="Garamond"/>
        </w:rPr>
        <w:t xml:space="preserve">a colui che giudica con giustizia.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Egli portò i nostri peccati nel suo corpo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7496D">
        <w:rPr>
          <w:rFonts w:ascii="Garamond" w:hAnsi="Garamond"/>
        </w:rPr>
        <w:t xml:space="preserve">sul legno della croce,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 xml:space="preserve">perché, non vivendo più per il peccato, </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7496D">
        <w:rPr>
          <w:rFonts w:ascii="Garamond" w:hAnsi="Garamond"/>
        </w:rPr>
        <w:t xml:space="preserve">vivessimo per la giustizia; *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7496D">
        <w:rPr>
          <w:rFonts w:ascii="Garamond" w:hAnsi="Garamond"/>
        </w:rPr>
        <w:t xml:space="preserve">dalle sue piaghe siamo stati guariti. </w:t>
      </w:r>
      <w:r w:rsidRPr="001D337C">
        <w:rPr>
          <w:rFonts w:ascii="Garamond" w:hAnsi="Garamond"/>
        </w:rPr>
        <w:t xml:space="preserv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 Signore, l’uomo, tua immagine viva, * che hai prediletto, col Padre, su tutte le cose</w:t>
      </w:r>
      <w:r w:rsidRPr="001D337C">
        <w:rPr>
          <w:rFonts w:ascii="Garamond" w:hAnsi="Garamond"/>
        </w:rPr>
        <w:t>.</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Signore Gesù Cristo, che in questo prezioso tempo di Quaresima ci inviti a sopportare la fatica e il dolore con animo più forte e generoso, concedi a tutti gli uomini, rinnovati dal lavacro battesimale, una preghiera assidua e senza stanchezze e la capacità di attendere alla penitenza che salva. Tu che vivi e regni nei secoli dei secoli.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A Dio che ci ha riconciliato a sé per mezzo di Cristo, eleviamo la nostra implorazione: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i/>
        </w:rPr>
      </w:pPr>
      <w:r w:rsidRPr="00A7496D">
        <w:rPr>
          <w:rFonts w:ascii="Garamond" w:hAnsi="Garamond"/>
          <w:i/>
        </w:rPr>
        <w:t>Converti a te i nostri cuori.</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i/>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Signore, che rimetti le colpe ai tuoi servi pentiti,</w:t>
      </w:r>
    </w:p>
    <w:p w:rsidR="00922894" w:rsidRPr="00A7496D" w:rsidRDefault="00922894" w:rsidP="0092289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7496D">
        <w:rPr>
          <w:rFonts w:ascii="Garamond" w:hAnsi="Garamond"/>
        </w:rPr>
        <w:t>dona vigore alla Chiesa che annuncia il perdono.</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Dio di misericordia, che ci hai chiamato a costruire un solo corpo in Cristo,</w:t>
      </w:r>
    </w:p>
    <w:p w:rsidR="00922894" w:rsidRPr="00A7496D" w:rsidRDefault="00922894" w:rsidP="0092289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7496D">
        <w:rPr>
          <w:rFonts w:ascii="Garamond" w:hAnsi="Garamond"/>
        </w:rPr>
        <w:t>fa’ che regni in tutti noi la tua pace.</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Creatore buono e paziente, che nella mitezza e nella fedeltà governi l’universo,</w:t>
      </w:r>
    </w:p>
    <w:p w:rsidR="00922894" w:rsidRPr="00A7496D" w:rsidRDefault="00922894" w:rsidP="0092289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7496D">
        <w:rPr>
          <w:rFonts w:ascii="Garamond" w:hAnsi="Garamond"/>
        </w:rPr>
        <w:t>cambia la vita di chi si è allontanato dal tuo amore.</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Tu che, in vista della loro assoluzione, richiami e correggi gli erranti,</w:t>
      </w:r>
    </w:p>
    <w:p w:rsidR="00922894" w:rsidRPr="00A7496D" w:rsidRDefault="00922894" w:rsidP="0092289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7496D">
        <w:rPr>
          <w:rFonts w:ascii="Garamond" w:hAnsi="Garamond"/>
        </w:rPr>
        <w:t>sostieni coloro che intraprendono il cammino della conversione.</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Giudice eterno, che tutti gli uomini giudichi con benevolenza,</w:t>
      </w:r>
    </w:p>
    <w:p w:rsidR="00922894" w:rsidRPr="00A7496D" w:rsidRDefault="00922894" w:rsidP="0092289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7496D">
        <w:rPr>
          <w:rFonts w:ascii="Garamond" w:hAnsi="Garamond"/>
        </w:rPr>
        <w:t>accogli quanti sono morti nel segno della fede.</w:t>
      </w:r>
    </w:p>
    <w:p w:rsidR="00922894" w:rsidRPr="00A7496D"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A7496D">
        <w:rPr>
          <w:rFonts w:ascii="Garamond" w:hAnsi="Garamond"/>
        </w:rPr>
        <w:t>In questo tempo di grazia supplichiamo con fiducia colui che ascolta sempre con bontà la voce dei suoi figli: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AA043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946F0"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922894" w:rsidRDefault="00922894" w:rsidP="00922894">
      <w:pPr>
        <w:rPr>
          <w:rFonts w:ascii="Garamond" w:hAnsi="Garamond"/>
        </w:rPr>
      </w:pPr>
      <w:r>
        <w:rPr>
          <w:rFonts w:ascii="Garamond" w:hAnsi="Garamond"/>
        </w:rPr>
        <w:br w:type="page"/>
      </w:r>
    </w:p>
    <w:p w:rsidR="00922894"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Solo che tu guardi, con i tuoi occhi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922894" w:rsidRPr="004E1A0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Salve, regina, madre di misericordia,</w:t>
      </w:r>
    </w:p>
    <w:p w:rsidR="00922894" w:rsidRPr="004E1A0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vita, dolcezza e speranza nostra, salve.</w:t>
      </w:r>
    </w:p>
    <w:p w:rsidR="00922894" w:rsidRPr="004E1A0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ricorriamo, esuli figli di Eva;</w:t>
      </w:r>
    </w:p>
    <w:p w:rsidR="00922894" w:rsidRPr="004E1A0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sospiriamo, gementi e piangenti</w:t>
      </w:r>
    </w:p>
    <w:p w:rsidR="00922894" w:rsidRPr="004E1A0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in questa valle di lacrime.</w:t>
      </w:r>
    </w:p>
    <w:p w:rsidR="00922894" w:rsidRPr="004E1A0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Orsù dunque, avvocata nostra,</w:t>
      </w:r>
    </w:p>
    <w:p w:rsidR="00922894" w:rsidRPr="004E1A0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rivolgi a noi gli occhi tuoi misericordiosi.</w:t>
      </w:r>
    </w:p>
    <w:p w:rsidR="00922894" w:rsidRPr="004E1A0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E mostraci, dopo questo esilio, Gesù,</w:t>
      </w:r>
    </w:p>
    <w:p w:rsidR="00922894" w:rsidRPr="004E1A0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il frutto benedetto del tuo seno.</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 clemente, o pia, o dolce vergine Maria.</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922894"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22894" w:rsidRPr="001D337C"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922894" w:rsidRPr="00AA0645" w:rsidRDefault="00922894" w:rsidP="0092289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D6F582F"/>
    <w:multiLevelType w:val="hybridMultilevel"/>
    <w:tmpl w:val="82C077E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1E2C45"/>
    <w:rsid w:val="00222AC2"/>
    <w:rsid w:val="00230E79"/>
    <w:rsid w:val="002512D8"/>
    <w:rsid w:val="002B7663"/>
    <w:rsid w:val="00312767"/>
    <w:rsid w:val="00343520"/>
    <w:rsid w:val="0039669E"/>
    <w:rsid w:val="004353C2"/>
    <w:rsid w:val="00545296"/>
    <w:rsid w:val="00593239"/>
    <w:rsid w:val="005A74E7"/>
    <w:rsid w:val="005B15FB"/>
    <w:rsid w:val="006E677F"/>
    <w:rsid w:val="00712E10"/>
    <w:rsid w:val="00716476"/>
    <w:rsid w:val="007D1DB1"/>
    <w:rsid w:val="008A0A56"/>
    <w:rsid w:val="008A2F88"/>
    <w:rsid w:val="008B5AB8"/>
    <w:rsid w:val="00922894"/>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6060</Words>
  <Characters>34542</Characters>
  <Application>Microsoft Office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2017-11-05T19:37:00Z</dcterms:created>
  <dcterms:modified xsi:type="dcterms:W3CDTF">2017-11-05T19:37:00Z</dcterms:modified>
</cp:coreProperties>
</file>