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32" w:rsidRPr="001946F0" w:rsidRDefault="00D7086A" w:rsidP="00AA04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II DOMENICA “PER ANNUM”</w:t>
      </w:r>
    </w:p>
    <w:p w:rsidR="00867E6A" w:rsidRDefault="00867E6A"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AA04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AA043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14388" w:rsidRDefault="00114388" w:rsidP="00114388">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nostra lode accoglie,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 Creatore eterno delle cose,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che, notte e giorno avvicendando,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 più vario e grato il tempo.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Alta regna la notte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già s’ode il canto del gallo,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gioioso presagio di luce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all’ansia del viandante.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 desta allora e ad oriente appare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stella palpitante del mattino,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abbandonando i vicoli del male.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gallo canta: la sua voce placa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furioso fragore dell’onda;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Pietro, roccia che fonda la Chiesa,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colpa asterge con lacrime amare.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Orsù leviamoci animosi e pronti: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tutti risveglia il richiamo del gallo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gli indolenti accusa che si attardano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sotto le coltri dormigliando ancora.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gallo canta. Torna la speranza;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l’infermo sente rifluir la vita,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sicario nasconde il suo pugnale,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negli smarriti la fede rivive.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Gesù Signore, guardaci pietoso,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quando, tentati, incerti vacilliamo: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se tu ci guardi, le macchie dileguano</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il peccato si stempera nel pianto.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vera luce, nei cuori risplendi,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disperdi il torpore dell’anima: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 te sciolga il labbro devoto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santa primizia dei canti.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Padre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all’unico suo Figlio</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con lo Spirito santo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nella distesa dei secoli.</w:t>
      </w:r>
      <w:r>
        <w:rPr>
          <w:rFonts w:ascii="Garamond" w:hAnsi="Garamond"/>
        </w:rPr>
        <w:t xml:space="preserve"> </w:t>
      </w:r>
      <w:r w:rsidRPr="00114388">
        <w:rPr>
          <w:rFonts w:ascii="Garamond" w:hAnsi="Garamond"/>
        </w:rPr>
        <w:t>Amen.</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114388" w:rsidRDefault="00114388" w:rsidP="00114388">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Col prodigio stupendo della luce,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rifulgente primizia,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hai dato origine al mondo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all’implacabile corsa dei giorni.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hai domato il caos tenebroso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con l’alternarsi mirabile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 aurore e di tramonti,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ascolta, Padre, la voce che implora.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Oh! Non accada all’anima,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dispersa nei beni fuggevoli,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 legarsi ostinata alla colpa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perdere la tua vita;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ma, immune dal peccato,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eluso ogni pericolo,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arrivi alla porta del cielo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ed entri al premio eterno.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Ascolta, Dio pietoso, la preghiera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per Gesù Cristo Signore,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che regna con te nei secoli</w:t>
      </w:r>
    </w:p>
    <w:p w:rsidR="00114388" w:rsidRDefault="003C03C5"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e con lo Spirito santo. </w:t>
      </w:r>
      <w:r w:rsidR="00114388" w:rsidRPr="00114388">
        <w:rPr>
          <w:rFonts w:ascii="Garamond" w:hAnsi="Garamond"/>
        </w:rPr>
        <w:t>Amen.</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B3E22" w:rsidRDefault="001B3E22"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B3E22" w:rsidRDefault="001B3E22"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1B3E22" w:rsidRPr="00285E6B" w:rsidRDefault="001B3E22"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D7086A" w:rsidRPr="00285E6B"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sidR="00EC4045">
        <w:rPr>
          <w:rFonts w:ascii="Garamond" w:hAnsi="Garamond"/>
          <w:b/>
          <w:color w:val="FF0000"/>
        </w:rPr>
        <w:t>1Sam 2,1-10</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D7086A">
        <w:rPr>
          <w:rFonts w:ascii="Garamond" w:hAnsi="Garamond"/>
        </w:rPr>
        <w:t>Il mio cuore esulta nel Signore</w:t>
      </w:r>
      <w:r w:rsidRPr="00114388">
        <w:rPr>
          <w:rFonts w:ascii="Garamond" w:hAnsi="Garamond"/>
        </w:rPr>
        <w:t>.</w:t>
      </w:r>
      <w:r w:rsidR="00D7086A">
        <w:rPr>
          <w:rFonts w:ascii="Garamond" w:hAnsi="Garamond"/>
        </w:rPr>
        <w:t xml:space="preserve"> </w:t>
      </w:r>
      <w:r w:rsidR="00D7086A" w:rsidRPr="00D7086A">
        <w:rPr>
          <w:rFonts w:ascii="Garamond" w:hAnsi="Garamond"/>
          <w:color w:val="FF0000"/>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mio cuore esulta nel Signore, *</w:t>
      </w:r>
    </w:p>
    <w:p w:rsidR="00EC4045" w:rsidRPr="00EC4045" w:rsidRDefault="00B67B18"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D7086A" w:rsidRPr="00D7086A">
        <w:rPr>
          <w:rFonts w:ascii="Garamond" w:hAnsi="Garamond"/>
          <w:color w:val="FF0000"/>
        </w:rPr>
        <w:t>†</w:t>
      </w:r>
      <w:r w:rsidR="00D7086A">
        <w:rPr>
          <w:rFonts w:ascii="Garamond" w:hAnsi="Garamond"/>
          <w:color w:val="FF0000"/>
        </w:rPr>
        <w:t xml:space="preserve"> </w:t>
      </w:r>
      <w:r w:rsidR="00EC4045" w:rsidRPr="00EC4045">
        <w:rPr>
          <w:rFonts w:ascii="Garamond" w:hAnsi="Garamond"/>
        </w:rPr>
        <w:t>la mia fronte s'innalza grazie al mio Dio.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Si apre la mia bocca contro i miei nemici,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perché io godo del beneficio che mi hai concesso.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Non c'è santo come il Signore,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non c'è rocca come il nostro Dio.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Non moltiplicate i discorsi superbi,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dalla vostra bocca non esca arroganza;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perché il Signore è il Dio che sa tutto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r>
      <w:r w:rsidRPr="00EC4045">
        <w:rPr>
          <w:rFonts w:ascii="Garamond" w:hAnsi="Garamond"/>
        </w:rPr>
        <w:tab/>
        <w:t>e le sue opere sono rette.</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L'arco dei forti s'è spezzato,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ma i deboli sono rivestiti di vigore.</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 sazi sono andati a giornata per un pane,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mentre gli affamati han cessato di faticare.</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La sterile ha partorito sette volte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e la ricca di figli è sfiorita.</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Signore fa morire e fa vivere,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scendere agli inferi e risalire.</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Signore rende povero e arricchisce,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abbassa ed esalta.</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Solleva dalla polvere il misero,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innalza il povero dalle immondizie,</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 farli sedere con i capi del popolo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e assegnar loro un seggio di gloria.</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Perché al Signore appartengono i cardini della terra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e su di essi fa poggiare il mondo.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Sui passi dei giusti egli veglia,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ma gli empi svaniscono nelle tenebre.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Certo non prevarrà l'uomo malgrado la sua forza.</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Dal Signore saranno abbattuti i suoi avversari!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L'Altissimo tuonerà dal cielo.</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Signore giudicherà gli estremi confini della terra; †</w:t>
      </w:r>
    </w:p>
    <w:p w:rsidR="00EC4045" w:rsidRPr="00EC4045"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al suo re darà la forza *</w:t>
      </w:r>
    </w:p>
    <w:p w:rsidR="00114388"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ed eleverà la potenza del suo Messia.</w:t>
      </w:r>
    </w:p>
    <w:p w:rsidR="00EC4045" w:rsidRPr="00114388" w:rsidRDefault="00EC4045" w:rsidP="00EC40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mio cuore esulta nel Signore</w:t>
      </w:r>
      <w:r w:rsidRPr="00114388">
        <w:rPr>
          <w:rFonts w:ascii="Garamond" w:hAnsi="Garamond"/>
        </w:rPr>
        <w:t>.</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sidR="00B67B18">
        <w:rPr>
          <w:rFonts w:ascii="Garamond" w:hAnsi="Garamond"/>
          <w:b/>
          <w:color w:val="FF0000"/>
        </w:rPr>
        <w:t>Os 11,1-4.7-8a.c-9</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B67B18">
        <w:rPr>
          <w:rFonts w:ascii="Garamond" w:hAnsi="Garamond"/>
        </w:rPr>
        <w:t>Io ho amato Israele giovinetto, * mi sono chinato su di lui per dargli da mangiare</w:t>
      </w:r>
      <w:r w:rsidRPr="00114388">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Quando Israele era giovinetto, io l'ho amato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 dall'Egitto ho chiamato mio figlio.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Ma più li chiamavo,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più da me si allontanavano;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 xml:space="preserve">immolavano vittime ai </w:t>
      </w:r>
      <w:proofErr w:type="spellStart"/>
      <w:r w:rsidRPr="00B67B18">
        <w:rPr>
          <w:rFonts w:ascii="Garamond" w:hAnsi="Garamond"/>
        </w:rPr>
        <w:t>Baal</w:t>
      </w:r>
      <w:proofErr w:type="spellEnd"/>
      <w:r w:rsidRPr="00B67B18">
        <w:rPr>
          <w:rFonts w:ascii="Garamond" w:hAnsi="Garamond"/>
        </w:rPr>
        <w:t>,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agli idoli bruciavano incensi.</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 xml:space="preserve">Ad </w:t>
      </w:r>
      <w:proofErr w:type="spellStart"/>
      <w:r w:rsidRPr="00B67B18">
        <w:rPr>
          <w:rFonts w:ascii="Garamond" w:hAnsi="Garamond"/>
        </w:rPr>
        <w:t>Efraim</w:t>
      </w:r>
      <w:proofErr w:type="spellEnd"/>
      <w:r w:rsidRPr="00B67B18">
        <w:rPr>
          <w:rFonts w:ascii="Garamond" w:hAnsi="Garamond"/>
        </w:rPr>
        <w:t xml:space="preserve"> io insegnavo a camminare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tenendolo per mano,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ma essi non compresero che avevo cura di loro.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Io li traevo con legami di dolcezza,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con vincoli d'amore;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ero per loro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r>
      <w:r w:rsidRPr="00B67B18">
        <w:rPr>
          <w:rFonts w:ascii="Garamond" w:hAnsi="Garamond"/>
        </w:rPr>
        <w:tab/>
        <w:t>come chi solleva un bimbo alla sua guancia;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mi chinavo su di lui per dargli da mangiare.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Il mio popolo è duro a convertirsi: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chiamato a guardare in alto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nessuno sa sollevare lo sguardo.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 xml:space="preserve">Come potrei abbandonarti, </w:t>
      </w:r>
      <w:proofErr w:type="spellStart"/>
      <w:r w:rsidRPr="00B67B18">
        <w:rPr>
          <w:rFonts w:ascii="Garamond" w:hAnsi="Garamond"/>
        </w:rPr>
        <w:t>Efraim</w:t>
      </w:r>
      <w:proofErr w:type="spellEnd"/>
      <w:r w:rsidRPr="00B67B18">
        <w:rPr>
          <w:rFonts w:ascii="Garamond" w:hAnsi="Garamond"/>
        </w:rPr>
        <w:t>,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come consegnarti ad altri, Israele?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Il mio cuore dentro di me si commuove,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il mio intimo freme di compassione.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Non darò sfogo all'ardore della mia ira,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 xml:space="preserve">non tornerò a distruggere </w:t>
      </w:r>
      <w:proofErr w:type="spellStart"/>
      <w:r w:rsidRPr="00B67B18">
        <w:rPr>
          <w:rFonts w:ascii="Garamond" w:hAnsi="Garamond"/>
        </w:rPr>
        <w:t>Efraim</w:t>
      </w:r>
      <w:proofErr w:type="spellEnd"/>
      <w:r w:rsidRPr="00B67B18">
        <w:rPr>
          <w:rFonts w:ascii="Garamond" w:hAnsi="Garamond"/>
        </w:rPr>
        <w:t>,</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perché sono Dio e non uomo;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sono il Santo in mezzo a te *</w:t>
      </w:r>
    </w:p>
    <w:p w:rsid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 non verrò nella mia ira.</w:t>
      </w:r>
    </w:p>
    <w:p w:rsidR="00B67B18" w:rsidRP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00B67B18">
        <w:rPr>
          <w:rFonts w:ascii="Garamond" w:hAnsi="Garamond"/>
          <w:b/>
          <w:color w:val="FF0000"/>
        </w:rPr>
        <w:t>Is</w:t>
      </w:r>
      <w:proofErr w:type="spellEnd"/>
      <w:r w:rsidR="00B67B18">
        <w:rPr>
          <w:rFonts w:ascii="Garamond" w:hAnsi="Garamond"/>
          <w:b/>
          <w:color w:val="FF0000"/>
        </w:rPr>
        <w:t xml:space="preserve"> 5,1-7</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B67B18">
        <w:rPr>
          <w:rFonts w:ascii="Garamond" w:hAnsi="Garamond"/>
        </w:rPr>
        <w:t>La vigna del Signore degli eserciti * è la casa d’Israele</w:t>
      </w:r>
      <w:r w:rsidRPr="00114388">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Canterò per il mio diletto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il mio cantico d'amore per la sua vigna.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Il mio diletto possedeva una vigna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sopra un fertile colle.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Egli l'aveva vangata e sgombrata dai sassi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 vi aveva piantato scelte viti;</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vi aveva costruito in mezzo una torre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 scavato anche un tino.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Egli aspettò che producesse uva,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ma essa fece uva selvatica.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Or dunque, abitanti di Gerusalemme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r>
      <w:r w:rsidRPr="00B67B18">
        <w:rPr>
          <w:rFonts w:ascii="Garamond" w:hAnsi="Garamond"/>
        </w:rPr>
        <w:tab/>
        <w:t>e uomini di Giuda,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siate voi giudici fra me e la mia vigna.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Che cosa dovevo fare ancora alla mia vigna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che io non abbia fatto?</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Perché, mentre attendevo che producesse uva,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essa ha fatto uva selvatica?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Ora voglio farvi conoscere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ciò che sto per fare alla mia vigna: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toglierò la sua siepe e si trasformerà in pascolo;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demolirò il suo muro di cinta e verrà calpestata.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La renderò un deserto,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non sarà potata né vangata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 vi cresceranno rovi e pruni;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alle nubi comanderò di non mandarvi la pioggia.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Ebbene, la vigna del Signore degli eserciti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è la casa di Israele;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gli abitanti di Giuda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r>
      <w:r w:rsidRPr="00B67B18">
        <w:rPr>
          <w:rFonts w:ascii="Garamond" w:hAnsi="Garamond"/>
        </w:rPr>
        <w:tab/>
        <w:t>la sua piantagione preferita.</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Egli si aspettava giustizia *</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ed ecco spargimento di sangue,</w:t>
      </w:r>
    </w:p>
    <w:p w:rsidR="00B67B18" w:rsidRPr="00B67B1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attendeva rettitudine *</w:t>
      </w:r>
    </w:p>
    <w:p w:rsid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67B18">
        <w:rPr>
          <w:rFonts w:ascii="Garamond" w:hAnsi="Garamond"/>
        </w:rPr>
        <w:tab/>
        <w:t>ed ecco grida di oppressi.</w:t>
      </w:r>
    </w:p>
    <w:p w:rsidR="00B67B18" w:rsidRP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Pr="00114388" w:rsidRDefault="00B67B18" w:rsidP="00B67B1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D7086A">
        <w:rPr>
          <w:rFonts w:ascii="Garamond" w:hAnsi="Garamond"/>
          <w:b/>
          <w:color w:val="FF0000"/>
        </w:rPr>
        <w:t>Rm</w:t>
      </w:r>
      <w:proofErr w:type="spellEnd"/>
      <w:r w:rsidR="00D7086A">
        <w:rPr>
          <w:rFonts w:ascii="Garamond" w:hAnsi="Garamond"/>
          <w:b/>
          <w:color w:val="FF0000"/>
        </w:rPr>
        <w:t xml:space="preserve"> 4,1-25</w:t>
      </w:r>
    </w:p>
    <w:p w:rsidR="00114388" w:rsidRPr="00114388" w:rsidRDefault="00D7086A"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Che diremo di Abramo, nostro antenato secondo la carne? Se infatti Abramo è stato giustificato per le opere, certo ha di che gloriarsi, ma non davanti a Dio. Ora, che cosa dice la Scrittura? Abramo ebbe fede in Dio e ciò gli fu accreditato come giustizia. A chi lavora, il salario non viene calcolato come un dono, ma come debito; a chi invece non lavora, ma crede in colui che giustifica l'empio, la sua fede gli viene accreditata come giustizia. Così anche Davide proclama beato l'uomo a cui Dio accredita la giustizia indipendentemente dalle opere:</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Beati quelli le cui iniquità sono state perdonate</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e i peccati sono stati ricoperti;</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beato l'uomo al quale il Signore non mette in conto il peccato!</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Orbene, questa beatitudine riguarda chi è circonciso o anche chi non è circonciso? Noi diciamo infatti che la fede fu accreditata ad Abramo come giustizia. Come dunque gli fu accreditata? Quando era circonciso o quando non lo era? Non certo dopo la circoncisione, ma prima.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e fosse padre anche dei circoncisi, di quelli che non solo hanno la circoncisione, ma camminano anche sulle orme della fede del nostro padre Abramo prima della sua circoncisione.</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 xml:space="preserve">Non infatti in virtù della legge fu data ad Abramo o alla sua discendenza la promessa di diventare erede del mondo, ma in virtù della giustizia che viene dalla fede; poiché se diventassero eredi coloro che provengono dalla legge, sarebbe resa vana la fede e nulla la promessa. La legge infatti provoca l'ira; al contrario, dove non c'è legge, non c'è nemmeno trasgressione. Eredi quindi si diventa per la fede, perché ciò sia per grazia e così la promessa sia sicura per tutta la discendenza, non soltanto per quella che deriva dalla legge, ma anche per quella che deriva </w:t>
      </w:r>
      <w:r w:rsidRPr="00D7086A">
        <w:rPr>
          <w:rFonts w:ascii="Garamond" w:hAnsi="Garamond"/>
        </w:rPr>
        <w:lastRenderedPageBreak/>
        <w:t>dalla fede di Abramo, il quale è padre di tutti noi. Infatti sta scritto: Ti ho costituito padre di molti popoli; [è nostro padre] davanti al Dio nel quale credette, che dà vita ai morti e chiama all'esistenza le cose che ancora non esistono.</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Egli ebbe fede sperando contro ogni speranza e così divenne padre di molti popoli, come gli era stato detto: Così sarà la tua discendenza. Egli non vacillò nella fede, pur vedendo già come morto il proprio corpo - aveva circa cento anni - e morto il seno di Sara. Per la promessa di Dio non esitò con incredulità, ma si rafforzò nella fede e diede gloria a Dio, pienamente convinto che quanto egli aveva promesso era anche capace di portarlo a compimento. Ecco perché gli fu accreditato come giustizia.</w:t>
      </w:r>
    </w:p>
    <w:p w:rsidR="00B67B1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E non soltanto per lui è stato scritto che gli fu accreditato come giustizia, ma anche per noi, ai quali sarà egualmente accreditato: a noi che crediamo in colui che ha risuscitato dai morti Gesù nostro Signore, il quale è stato messo a morte per i nostri peccati ed è stato risuscitato per la nostra giustificazione.</w:t>
      </w: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67B1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14388" w:rsidRPr="00114388" w:rsidRDefault="00D7086A"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abbandonarmi, o Dio, nella tribolazione:</w:t>
      </w:r>
    </w:p>
    <w:p w:rsidR="00B67B18" w:rsidRDefault="00114388"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
      </w:r>
      <w:r w:rsidR="00D7086A">
        <w:rPr>
          <w:rFonts w:ascii="Garamond" w:hAnsi="Garamond"/>
        </w:rPr>
        <w:t>gioia e allegrezza grande</w:t>
      </w: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 quelli che ti cercano, Signore.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D7086A"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rifugio all’ombra delle tue ali,</w:t>
      </w:r>
    </w:p>
    <w:p w:rsidR="00D7086A" w:rsidRPr="00114388" w:rsidRDefault="00D7086A"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finché sia passato il pericolo:</w:t>
      </w:r>
    </w:p>
    <w:p w:rsid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
      </w:r>
      <w:r>
        <w:rPr>
          <w:rFonts w:ascii="Garamond" w:hAnsi="Garamond"/>
        </w:rPr>
        <w:t>gioia e allegrezza grande</w:t>
      </w: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 quelli che ti cercano, Signore.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w:t>
      </w:r>
      <w:r w:rsidR="00B67B18">
        <w:rPr>
          <w:rFonts w:ascii="Garamond" w:hAnsi="Garamond"/>
        </w:rPr>
        <w:t>a</w:t>
      </w:r>
      <w:r w:rsidRPr="00114388">
        <w:rPr>
          <w:rFonts w:ascii="Garamond" w:hAnsi="Garamond"/>
        </w:rPr>
        <w:t xml:space="preserve"> «</w:t>
      </w:r>
      <w:r w:rsidR="00D7086A">
        <w:rPr>
          <w:rFonts w:ascii="Garamond" w:hAnsi="Garamond"/>
        </w:rPr>
        <w:t>Lettera ai Corinzi</w:t>
      </w:r>
      <w:r w:rsidRPr="00114388">
        <w:rPr>
          <w:rFonts w:ascii="Garamond" w:hAnsi="Garamond"/>
        </w:rPr>
        <w:t xml:space="preserve">» </w:t>
      </w:r>
      <w:r w:rsidR="00D7086A">
        <w:rPr>
          <w:rFonts w:ascii="Garamond" w:hAnsi="Garamond"/>
        </w:rPr>
        <w:t>di san Clemente I, papa.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Meditiamo attentamente il mistero della benedizione che Dio dà agli uomini e vediamo quali sono le vie che conducono ad essa. Ripercorriamo gli avvenimenti fin dall'inizio.</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 xml:space="preserve">Per quale motivo il nostro patriarca Abramo fu benedetto? Non forse perché operò la giustizia e la verità mediante la fede? Isacco, pieno di fiducia, si lasciò condurre di buon grado al sacrificio, conoscendo il futuro. Giacobbe in umiltà, a motivo del fratello, abbandonò la sua terra e si recò da </w:t>
      </w:r>
      <w:proofErr w:type="spellStart"/>
      <w:r w:rsidRPr="00D7086A">
        <w:rPr>
          <w:rFonts w:ascii="Garamond" w:hAnsi="Garamond"/>
        </w:rPr>
        <w:t>Làbano</w:t>
      </w:r>
      <w:proofErr w:type="spellEnd"/>
      <w:r w:rsidRPr="00D7086A">
        <w:rPr>
          <w:rFonts w:ascii="Garamond" w:hAnsi="Garamond"/>
        </w:rPr>
        <w:t xml:space="preserve"> cui prestò servizio, e gli furono dati i dodici scettri di Israele.</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Ora se qualcuno, con animo sincero, passa in rassegna a uno a uno i doni che Dio ha concesso, ne riconoscerà la magnificenza. Da Giacobbe infatti ebbero origine tutti i sacerdoti e i leviti che servono all'altare di Dio, da lui viene il Signore Gesù secondo la carne, da lui i re, i principi e i condottieri della tribù di Giuda. E neppure le altre sue tribù si trovano in minore onore, per il fatto che il Signore promette: «La tua discendenza sarà numerosa come le stelle del cielo» (</w:t>
      </w:r>
      <w:proofErr w:type="spellStart"/>
      <w:r w:rsidRPr="00D7086A">
        <w:rPr>
          <w:rFonts w:ascii="Garamond" w:hAnsi="Garamond"/>
        </w:rPr>
        <w:t>Gn</w:t>
      </w:r>
      <w:proofErr w:type="spellEnd"/>
      <w:r w:rsidRPr="00D7086A">
        <w:rPr>
          <w:rFonts w:ascii="Garamond" w:hAnsi="Garamond"/>
        </w:rPr>
        <w:t xml:space="preserve"> 15, 5; 22, 17; 26, 4).</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Tutti costoro dunque si sono acquistati gloria e grandezza non da se stessi o per le loro opere o per la giustizia con cui hanno agito, ma piuttosto per la volontà di Dio. Anche noi perciò, chiamati nel Cristo Gesù, in grazia della sua volontà, siamo giustificati non per nostro merito, né per la nostra sapienza o intelligenza o pietà o altra opera che possiamo aver compiuto sia pure con santità di intenzione, ma per mezzo della fede, con la quale Dio onnipotente ha giustificato tutti fin da principio. A lui sia gloria nei secoli dei secoli. Amen.</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Che cosa faremo allora, o fratelli? Cesseremo dalle buone opere e abbandoneremo la carità? Il Signore mai permetta che ci succeda tale sventura, ma affrettiamoci a compiere ogni opera buona. Anzi siano proprio le opere sante fonte della nostra gioia. Imitiamo in ciò il Creatore e Signore di tutte le cose che gioisce di quanto compie.</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Egli ha reso stabili i cieli con la sua sovrana potenza e li ha ordinati con la incomprensibile sapienza; separò pure la terra dall'acqua che la circonda e la consolidò sul sicuro fondamento della sua volontà. Chiamò all'esistenza, con un suo comando, gli animali che si muovono sulla terra; così pure, avendo prima predisposto il mare, vi rinchiuse con la sua potenza gli animali che in esso vivono.</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 xml:space="preserve">Al di sopra di tutto plasmò con le sue mani sante e purissime quell'essere superiore ed eccelso che è l'uomo, quale espressione della sua immagine. Così dice infatti Dio: Facciamo l'uomo a nostra immagine e somiglianza; e Dio fece l'uomo, maschio e femmina li creò (cfr. </w:t>
      </w:r>
      <w:proofErr w:type="spellStart"/>
      <w:r w:rsidRPr="00D7086A">
        <w:rPr>
          <w:rFonts w:ascii="Garamond" w:hAnsi="Garamond"/>
        </w:rPr>
        <w:t>Gn</w:t>
      </w:r>
      <w:proofErr w:type="spellEnd"/>
      <w:r w:rsidRPr="00D7086A">
        <w:rPr>
          <w:rFonts w:ascii="Garamond" w:hAnsi="Garamond"/>
        </w:rPr>
        <w:t xml:space="preserve"> 1, 26-27).</w:t>
      </w:r>
    </w:p>
    <w:p w:rsidR="00D7086A" w:rsidRP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Compiuta la creazione, la trovò bella, la benedisse e comandò agli esseri viventi: «Crescete e moltiplicatevi» (</w:t>
      </w:r>
      <w:proofErr w:type="spellStart"/>
      <w:r w:rsidRPr="00D7086A">
        <w:rPr>
          <w:rFonts w:ascii="Garamond" w:hAnsi="Garamond"/>
        </w:rPr>
        <w:t>Gn</w:t>
      </w:r>
      <w:proofErr w:type="spellEnd"/>
      <w:r w:rsidRPr="00D7086A">
        <w:rPr>
          <w:rFonts w:ascii="Garamond" w:hAnsi="Garamond"/>
        </w:rPr>
        <w:t xml:space="preserve"> 1, 28).</w:t>
      </w:r>
    </w:p>
    <w:p w:rsidR="00B67B1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Teniamo presente come tutti i giusti si adornarono di buone opere, e come lo stesso Signore se ne ornò per parte sua e ne gioì. Davanti a un tal modello, aderiamo con prontezza alla sua volontà e con ogni energia compiamo le opere della giustizia.</w:t>
      </w: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114388"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b/>
          <w:color w:val="FF0000"/>
        </w:rPr>
        <w:lastRenderedPageBreak/>
        <w:t>TE DEUM</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Noi ti lodiamo, Dio,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ti proclamiamo Signore.</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eterno Padre,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tutta la terra di adora.</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 te cantano gli angeli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tutte le potenze dei cieli: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Santo, Santo, Santo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il Signore Dio dell’universo.</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cieli e la terra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sono pieni della tua gloria.</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Ti acclama il coro degli apostoli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la candida schiera dei martiri;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le voci dei profeti si uniscono nella tua lode;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la santa Chiesa proclama la tua gloria,</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adora il tuo unico Figlio,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Cristo, re della gloria,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eterno Figlio del Padre,</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nascesti dalla Vergine Madre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per la salvezza dell’uomo.</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Vincitore della morte,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hai aperto ai credenti il regno dei cieli.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siedi alla destra di Dio, nella gloria del Padre.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Verrai a giudicare il mondo alla fine dei tempi.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Soccorri i tuoi figli, Signore,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che hai redento col tuo sangue prezioso.</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Accoglici nella tua gloria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nell’assemblea dei santi.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Salva il tuo popolo, Signore,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guida  e proteggi i tuoi figli.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Ogni giorno ti benediciamo,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Lodiamo il tuo nome per sempre.</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Degnati oggi, Signore,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di custodirci senza peccato.</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Sia sempre con noi la tua misericordia: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in te abbiamo sperato.</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Pietà di noi, Signore, *</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pietà di noi.</w:t>
      </w:r>
    </w:p>
    <w:p w:rsidR="00D7086A" w:rsidRPr="003279F6"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sei la nostra speranza, *</w:t>
      </w:r>
    </w:p>
    <w:p w:rsidR="00D7086A" w:rsidRDefault="00D7086A" w:rsidP="00D708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non saremo confusi in eterno.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114388" w:rsidRDefault="00324A92"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lastRenderedPageBreak/>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rsidR="00324A92" w:rsidRDefault="00324A92"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A0645" w:rsidRPr="00AA043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324A92">
        <w:rPr>
          <w:rFonts w:ascii="Garamond" w:hAnsi="Garamond"/>
        </w:rPr>
        <w:t>Coll’impeto del suo amore il Signore Gesù al Padre ci riconduce, * se con umile cuore la divina pietà sollecitiamo</w:t>
      </w:r>
      <w:r>
        <w:rPr>
          <w:rFonts w:ascii="Garamond" w:hAnsi="Garamond"/>
        </w:rPr>
        <w:t>.</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Coll’impeto del suo amore il Signore Gesù al Padre ci riconduce, * se con umile cuore la divina pietà sollecitiamo.</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A0645" w:rsidRDefault="00324A92"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d’amore, accogli le suppliche di quelli che confidano nella tua misericordia e donaci la tua protezione in ogni avversità della vita</w:t>
      </w:r>
      <w:r w:rsidR="008B2107" w:rsidRPr="008B2107">
        <w:rPr>
          <w:rFonts w:ascii="Garamond" w:hAnsi="Garamond"/>
        </w:rPr>
        <w:t>. Per Gesù Cristo, tuo Figlio, nostro Signore e nostro Dio, che vive e regna con te, nell’unità dello Spirito santo, per tutti i secoli dei secoli.</w:t>
      </w:r>
    </w:p>
    <w:p w:rsidR="008B2107" w:rsidRPr="00AA0645" w:rsidRDefault="008B2107"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24A92">
        <w:rPr>
          <w:rFonts w:ascii="Garamond" w:hAnsi="Garamond"/>
        </w:rPr>
        <w:t>Opere tutte del Signore, benedite il Signore; * lodatelo ed esaltatelo nei secoli</w:t>
      </w:r>
      <w:r w:rsidR="008B2107">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opere tutte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 xml:space="preserve">lodatelo ed esaltatelo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angeli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 xml:space="preserve">Benedite, cieli,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acque tutte, che siete sopra i cieli,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benedite, potenze tutte del Signore,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sole e luna,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stelle del cielo,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piogge e rugiade,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o venti tutti,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fuoco e calore,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freddo e caldo,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rugiada e brina,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gelo e freddo,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ghiacci e nevi,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notti e giorni,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luce e tenebre,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benedite, folgori e nubi,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Benedica la terra il Signore, *</w:t>
      </w:r>
    </w:p>
    <w:p w:rsid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lo lodi e lo esalti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monti e colline,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creature tutte che germinate sulla terra,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sorgenti,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mari e fiumi,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mostri marini e quanto si muove nell’acqua,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benedite, uccelli tutti dell’aria,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animali tutti, selvaggi e domestici,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figli dell’uomo,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Benedica Israele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lo lodi e lo esalti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sacerdoti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o servi del Signore,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spiriti e anime dei giusti,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benedite, pii e umili di cuore,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Anania, Azaria e Misaele,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lodatelo ed esaltatelo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Padre e il Figlio con lo Spirito santo,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lodiamolo ed esaltiamolo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sei tu, Signore, nel firmamento del cielo,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degno di lode e di gloria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color w:val="FF0000"/>
        </w:rPr>
        <w:t xml:space="preserve">Non si dice il </w:t>
      </w: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Opere tutte del Signore, benedite il Signore; * lodatelo ed esaltatelo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24A92">
        <w:rPr>
          <w:rFonts w:ascii="Garamond" w:hAnsi="Garamond"/>
        </w:rPr>
        <w:t>Lodate il Signore per la sua immensa grandezza * lodatelo con squilli di tromba</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sidR="008B2107">
        <w:rPr>
          <w:rFonts w:ascii="Garamond" w:hAnsi="Garamond"/>
          <w:b/>
          <w:color w:val="FF0000"/>
        </w:rPr>
        <w:t>150</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Lodate il Signore nel suo santuario,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 xml:space="preserve">lodatelo nel firmamento della sua potenza.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Lodatelo per i suoi prodigi,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 xml:space="preserve">lodatelo per la sua immensa grandezza.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Lodatelo con squilli di tromba,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 xml:space="preserve">lodatelo con arpa e cetra;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lodatelo con timpani e danze,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 xml:space="preserve">lodatelo sulle corde e sui flauti.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Lodatelo con cembali sonori,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lodatelo con cembali squillanti; *</w:t>
      </w:r>
    </w:p>
    <w:p w:rsid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8B2107">
        <w:rPr>
          <w:rFonts w:ascii="Garamond" w:hAnsi="Garamond"/>
          <w:b/>
          <w:color w:val="FF0000"/>
        </w:rPr>
        <w:t>Sal</w:t>
      </w:r>
      <w:proofErr w:type="spellEnd"/>
      <w:r w:rsidR="008B2107">
        <w:rPr>
          <w:rFonts w:ascii="Garamond" w:hAnsi="Garamond"/>
          <w:b/>
          <w:color w:val="FF0000"/>
        </w:rPr>
        <w:t xml:space="preserve"> 117,1-9</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Celebrate il Signore, perché è buono;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eterna è la sua misericordia.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Dica Israele che egli è buono: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eterna è la sua misericordia.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 dica la casa di Aronne: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eterna è la sua misericordia.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Lo dica chi teme Dio: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eterna è la sua misericordia.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Nell’angoscia ho gridato al Signore,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8B2107">
        <w:rPr>
          <w:rFonts w:ascii="Garamond" w:hAnsi="Garamond"/>
        </w:rPr>
        <w:t>mi ha risposto, il Signore,</w:t>
      </w:r>
      <w:r>
        <w:rPr>
          <w:rFonts w:ascii="Garamond" w:hAnsi="Garamond"/>
        </w:rPr>
        <w:t xml:space="preserve"> </w:t>
      </w:r>
      <w:r w:rsidRPr="008B2107">
        <w:rPr>
          <w:rFonts w:ascii="Garamond" w:hAnsi="Garamond"/>
        </w:rPr>
        <w:t>e mi ha tratto in salvo.</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Il Signore è con me, non ho timore;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che cosa può farmi l’uomo?</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Il Signore è con me, è mio aiuto,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sfiderò i miei nemici.</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È meglio rifugiarsi nel Signore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che confidare nell’uomo.</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È meglio rifugiarsi nel Signore *</w:t>
      </w:r>
    </w:p>
    <w:p w:rsid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che confidare nei potenti.</w:t>
      </w: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8B2107" w:rsidRDefault="00324A92"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Dio eterno, che solo sei buono, dona alla tua Chiesa, che non vuole confidare nei potenti, di riconoscerti unico re e di sperimentare con gioia l’efficacia della tua protezione. Per Cristo nostro Signore.</w:t>
      </w:r>
    </w:p>
    <w:p w:rsidR="00324A92" w:rsidRPr="00AA0645" w:rsidRDefault="00324A92"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 Splendore del Padre,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 Luce nata da Luce,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luce che origini luce,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giorno che illumini i giorni,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il mondo oscuro inonda,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sole che non tramonti!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Apri i cuori al riverbero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fulgente dello Spirito.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al Dio di eterna gloria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ora salga la supplica: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potente la sua grazia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distolga i nostri passi da ogni insidia;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ridoni il coraggio del bene,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reprima l’invidia di Satana,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volga le asperità a nostro favore,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conceda di vivere giusti;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regni sovrana sull’animo,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casto e fedele preservi il corpo,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pura e fervente la fede,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ignara d’ogni errore.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Cristo sia nostro cibo,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la fede ci disseti;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beviamo con gioia la sobria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ebbrezza dello Spirito.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Lieto trascorra il giorno: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il pudore sia un’alba serena,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la fede un meriggio assolato,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ombra notturna sul cuore non scenda.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 Cristo, Aurora, svelati,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ora che avanza l’aurora: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tutto nel Padre vivi,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lastRenderedPageBreak/>
        <w:t>tutto in te vive il Padre.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All’Eterno si levi la lode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all’unico suo Figlio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con lo Spirito santo</w:t>
      </w:r>
    </w:p>
    <w:p w:rsidR="00AA0645" w:rsidRPr="00AA0645"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negli infiniti secoli. 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324A92">
        <w:rPr>
          <w:rFonts w:ascii="Garamond" w:hAnsi="Garamond"/>
          <w:i/>
        </w:rPr>
        <w:t>A Cristo, sacerdote eterno, eleviamo le nostre invocazioni.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assiso alla destra della maestà di Dio nell’alto dei cieli, 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coronato di gloria e di onore a causa della morte che hai sofferto per noi, 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che sei stato messo alla prova e vieni in aiuto a quelli che subiscono la tentazione, 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nostro capo, che guidi a salvezza, reso perfetto dalla tua passione, 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nostro precursore nel santuario celeste, 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apostolo e pontefice della fede che professiamo, Kyrie eleison.</w:t>
      </w:r>
    </w:p>
    <w:p w:rsidR="008B2107"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b/>
        <w:t>Kyrie eleison.</w:t>
      </w: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pPr>
        <w:rPr>
          <w:rFonts w:ascii="Garamond" w:hAnsi="Garamond"/>
          <w:b/>
          <w:color w:val="FF0000"/>
        </w:rPr>
      </w:pPr>
      <w:r>
        <w:rPr>
          <w:rFonts w:ascii="Garamond" w:hAnsi="Garamond"/>
          <w:b/>
          <w:color w:val="FF0000"/>
        </w:rPr>
        <w:br w:type="page"/>
      </w:r>
    </w:p>
    <w:p w:rsid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AA0645" w:rsidRDefault="00AA0645" w:rsidP="00AA0645">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l’ora terza. Gesù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sale ingiuriato la croce,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ma noi pensosi gli offriamo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l’affetto di un animo orante.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Se in te nasce il Figlio di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vita conservi incolpevole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con voce assidua implorando,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dischiudi il tuo cuore allo Spirito.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Quest’ora ha segnato la fine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lungo torpore del male,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debellato 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cancellato la colpa.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 qui l’epoca inizia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della salvezza di Cristo,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nelle Chiese dell’universo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verità s’irradia della fede.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Dalla gloria del suo patibolo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Gesù parla 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Ecco tuo figlio, o donna;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Giovanni, ecco tua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vincolo di giuste nozze,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avvolte in profondo mistero,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era solo affidato in custodia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l’onore della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Stupendi prodigi dal cielo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confermano l’alto disegno;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turba malvagia non crede,</w:t>
      </w: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chi crede ritrova salvezza.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Credo in un Dio Unigenito,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nato tra noi dalla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ha tolto i peccati del mondo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siede alla destra del Padre.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Gloria si canti all’unico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a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 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8B2107">
        <w:rPr>
          <w:rFonts w:ascii="Garamond" w:hAnsi="Garamond"/>
          <w:b/>
          <w:color w:val="FF0000"/>
        </w:rPr>
        <w:t>22</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B2107">
        <w:rPr>
          <w:rFonts w:ascii="Garamond" w:hAnsi="Garamond"/>
        </w:rPr>
        <w:t>Su pascoli erbosi il Signore mi fa riposare</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Il Signore è il mio pastore: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non manco di nulla;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su pascoli erbosi mi fa riposare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2107">
        <w:rPr>
          <w:rFonts w:ascii="Garamond" w:hAnsi="Garamond"/>
        </w:rPr>
        <w:t>ad acque tranquille mi conduce.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Mi rinfranca, mi guida per il giusto cammino,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per amore del suo nome.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Se dovessi camminare in una valle oscura,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non temerei alcun male,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perché tu sei con me, Signore.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Il tuo bastone e il tuo vincastro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2107">
        <w:rPr>
          <w:rFonts w:ascii="Garamond" w:hAnsi="Garamond"/>
        </w:rPr>
        <w:t>mi danno sicurezza.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Davanti a me tu prepari una mensa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lastRenderedPageBreak/>
        <w:t>sotto gli occhi dei miei nemici;</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cospargi di olio il mio capo.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2107">
        <w:rPr>
          <w:rFonts w:ascii="Garamond" w:hAnsi="Garamond"/>
        </w:rPr>
        <w:t>Il mio calice trabocca.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Felicità e grazia mi saranno compagne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tutti i giorni della mia vita,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e abiterò nella casa del Signore *</w:t>
      </w:r>
    </w:p>
    <w:p w:rsid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per lunghissimi anni.</w:t>
      </w: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Su pascoli erbosi il Signore mi fa riposare</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Default="008B2107" w:rsidP="008B21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 (</w:t>
      </w:r>
      <w:r w:rsidR="008B2107">
        <w:rPr>
          <w:rFonts w:ascii="Garamond" w:hAnsi="Garamond"/>
          <w:b/>
          <w:color w:val="FF0000"/>
        </w:rPr>
        <w:t>2-7</w:t>
      </w:r>
      <w:r w:rsidRPr="00AA0645">
        <w:rPr>
          <w:rFonts w:ascii="Garamond" w:hAnsi="Garamond"/>
          <w:b/>
          <w:color w:val="FF0000"/>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8B2107">
        <w:rPr>
          <w:rFonts w:ascii="Garamond" w:hAnsi="Garamond"/>
        </w:rPr>
        <w:t>Splendido tu sei, o Potente, * sui monti della preda</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Dio è conosciuto in Giuda,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in Israele è grande il suo nome.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È in Gerusalemme la sua dimora,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2107">
        <w:rPr>
          <w:rFonts w:ascii="Garamond" w:hAnsi="Garamond"/>
        </w:rPr>
        <w:t>la sua abitazione, in Sion.</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Qui spezzò le saette dell’arco,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lo scudo, la spada, la guerra.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Splendido tu sei, o Potente,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sui monti della preda;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furono spogliati i valorosi,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furono colti dal sonno,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nessun prode ritrovava la sua mano.</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Dio di Giacobbe, alla tua minaccia, *</w:t>
      </w:r>
    </w:p>
    <w:p w:rsid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si arrestarono carri e cavalli.</w:t>
      </w: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 (</w:t>
      </w:r>
      <w:r w:rsidR="008B2107">
        <w:rPr>
          <w:rFonts w:ascii="Garamond" w:hAnsi="Garamond"/>
          <w:b/>
          <w:color w:val="FF0000"/>
        </w:rPr>
        <w:t>8-13</w:t>
      </w:r>
      <w:r w:rsidRPr="00AA0645">
        <w:rPr>
          <w:rFonts w:ascii="Garamond" w:hAnsi="Garamond"/>
          <w:b/>
          <w:color w:val="FF0000"/>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8B2107">
        <w:rPr>
          <w:rFonts w:ascii="Garamond" w:hAnsi="Garamond"/>
        </w:rPr>
        <w:t>Salva, Signore, tutti gli umili della terra</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Tu sei terribile; chi ti resiste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quando si scatena la tua ira?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Dal cielo fai udire la sentenza: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2107">
        <w:rPr>
          <w:rFonts w:ascii="Garamond" w:hAnsi="Garamond"/>
        </w:rPr>
        <w:t>sbigottita la terra tace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quando Dio si alza per giudicare,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per salvare tutti gli umili della terra.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L’uomo colpito dal tuo furore ti dà gloria,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gli scampati dall’ira ti fanno festa.</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t>Fate voti al Signore vostro Dio e adempiteli, *</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quanti lo circondano portino doni al Terribile,</w:t>
      </w:r>
    </w:p>
    <w:p w:rsidR="008B2107" w:rsidRPr="008B2107"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2107">
        <w:rPr>
          <w:rFonts w:ascii="Garamond" w:hAnsi="Garamond"/>
        </w:rPr>
        <w:lastRenderedPageBreak/>
        <w:t>a lui che toglie il respiro ai potenti; *</w:t>
      </w:r>
    </w:p>
    <w:p w:rsidR="00AA0645" w:rsidRDefault="008B2107" w:rsidP="008B210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2107">
        <w:rPr>
          <w:rFonts w:ascii="Garamond" w:hAnsi="Garamond"/>
        </w:rPr>
        <w:t>è terribile per i re della terra.</w:t>
      </w: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Pr="00AA0645" w:rsidRDefault="008B2107" w:rsidP="008B210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rsid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324A92">
        <w:rPr>
          <w:rFonts w:ascii="Garamond" w:hAnsi="Garamond"/>
          <w:b/>
          <w:color w:val="FF0000"/>
        </w:rPr>
        <w:t>Eb</w:t>
      </w:r>
      <w:proofErr w:type="spellEnd"/>
      <w:r w:rsidR="00324A92">
        <w:rPr>
          <w:rFonts w:ascii="Garamond" w:hAnsi="Garamond"/>
          <w:b/>
          <w:color w:val="FF0000"/>
        </w:rPr>
        <w:t xml:space="preserve"> 13,20-21a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Fratelli, il Dio della pace che ha fatto tornare dai morti il Pastore grande delle pecore, in virtù del sangue di un’alleanza eterna, il Signore nostro Gesù, vi renda perfetti in ogni bene, perché possiate compiere la sua volontà.</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Il Signore è il mio pastore: non manco di nulla.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Il Signore è il mio pastore: non manco di nulla. * 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24A92">
        <w:rPr>
          <w:rFonts w:ascii="Garamond" w:hAnsi="Garamond"/>
          <w:sz w:val="10"/>
          <w:szCs w:val="10"/>
        </w:rPr>
        <w:t xml:space="preserve"> </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Su pascoli erbosi mi fa riposare.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24A92">
        <w:rPr>
          <w:rFonts w:ascii="Garamond" w:hAnsi="Garamond"/>
          <w:sz w:val="10"/>
          <w:szCs w:val="10"/>
        </w:rPr>
        <w:t xml:space="preserve"> </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Gloria al Padre e al Figlio e allo Spirito santo.</w:t>
      </w:r>
    </w:p>
    <w:p w:rsid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Il Signore è il mio pastore: non manco di nulla. * Alleluia, alleluia.</w:t>
      </w: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forte ed eterno, che governi il cielo e la terra, ascolta con bontà le preghiere del tuo popolo e dona ai nostri giorni la tua pace. Per Cristo nostro Signore.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324A92">
        <w:rPr>
          <w:rFonts w:ascii="Garamond" w:hAnsi="Garamond"/>
          <w:b/>
          <w:color w:val="FF0000"/>
        </w:rPr>
        <w:t>Ef</w:t>
      </w:r>
      <w:proofErr w:type="spellEnd"/>
      <w:r w:rsidR="00324A92">
        <w:rPr>
          <w:rFonts w:ascii="Garamond" w:hAnsi="Garamond"/>
          <w:b/>
          <w:color w:val="FF0000"/>
        </w:rPr>
        <w:t xml:space="preserve"> 5,18b-20</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Fratelli, siate ricolmi dello Spirito, intrattenendovi a vicenda con salmi, inni, cantici spirituali, cantando e inneggiando al Signore con tutto il vostro cuore, rendendo continuamente grazie per ogni cosa a Dio Padre, nel nome del Signore nostro Gesù Cristo.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Esultate, giusti, nel Signore.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Esultate, giusti, nel Signore. * 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24A92">
        <w:rPr>
          <w:rFonts w:ascii="Garamond" w:hAnsi="Garamond"/>
          <w:sz w:val="10"/>
          <w:szCs w:val="10"/>
        </w:rPr>
        <w:t xml:space="preserve"> </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Ai retti si addice la lode.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24A92">
        <w:rPr>
          <w:rFonts w:ascii="Garamond" w:hAnsi="Garamond"/>
          <w:sz w:val="10"/>
          <w:szCs w:val="10"/>
        </w:rPr>
        <w:t xml:space="preserve"> </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Gloria al Padre e al Figlio e allo Spirito santo.</w:t>
      </w:r>
    </w:p>
    <w:p w:rsid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Esultate, giusti, nel Signore. * Alleluia, alleluia.</w:t>
      </w: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d’amore, accogli le suppliche di quelli che confidano nella tua misericordia e donaci la tua protezione in ogni avversità della vita</w:t>
      </w:r>
      <w:r w:rsidRPr="008B2107">
        <w:rPr>
          <w:rFonts w:ascii="Garamond" w:hAnsi="Garamond"/>
        </w:rPr>
        <w:t>. Per Gesù Cristo, tuo Figlio, nostro Signore e nostro Dio, che vive e regna con te, nell’unità dello Spirito santo, per tutti i secoli dei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1D337C"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001D337C">
        <w:rPr>
          <w:rFonts w:ascii="Garamond" w:hAnsi="Garamond"/>
          <w:b/>
          <w:color w:val="FF0000"/>
        </w:rPr>
        <w:tab/>
      </w:r>
      <w:r w:rsidR="001D337C">
        <w:rPr>
          <w:rFonts w:ascii="Garamond" w:hAnsi="Garamond"/>
          <w:b/>
          <w:color w:val="FF0000"/>
        </w:rPr>
        <w:tab/>
      </w:r>
      <w:proofErr w:type="spellStart"/>
      <w:r w:rsidR="00324A92">
        <w:rPr>
          <w:rFonts w:ascii="Garamond" w:hAnsi="Garamond"/>
          <w:b/>
          <w:color w:val="FF0000"/>
        </w:rPr>
        <w:t>Eb</w:t>
      </w:r>
      <w:proofErr w:type="spellEnd"/>
      <w:r w:rsidR="00324A92">
        <w:rPr>
          <w:rFonts w:ascii="Garamond" w:hAnsi="Garamond"/>
          <w:b/>
          <w:color w:val="FF0000"/>
        </w:rPr>
        <w:t xml:space="preserve"> 10,12-14</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lastRenderedPageBreak/>
        <w:t>Fratelli, Cristo Gesù, avendo offerto un solo sacrificio per i peccati, si è assiso alla destra di Dio, aspettando ormai soltanto che i suoi nemici vengano posti sotto i suoi piedi. Poiché con un’unica oblazione egli ha reso perfetti per sempre quelli che vengono santificati.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Canterò senza fine le grazie del Signore.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Canterò senza fine le grazie del Signore. * 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Con la mia bocca annunzierò la tua fedeltà nei secoli.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Alleluia, alleluia.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Gloria al Padre e al Figlio e allo Spirito santo.</w:t>
      </w:r>
    </w:p>
    <w:p w:rsid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Canterò senza fine le grazie del Signore. * Alleluia, alleluia.</w:t>
      </w:r>
    </w:p>
    <w:p w:rsidR="00324A92" w:rsidRPr="00AA0645"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forte ed eterno, che governi il cielo e la terra, ascolta con bontà le preghiere del tuo popolo e dona ai nostri giorni la tua pace. Per Cristo nostro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8"/>
          <w:szCs w:val="8"/>
        </w:rPr>
      </w:pPr>
    </w:p>
    <w:p w:rsid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oppure</w:t>
      </w:r>
    </w:p>
    <w:p w:rsidR="001D337C" w:rsidRP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8"/>
          <w:szCs w:val="8"/>
        </w:rPr>
      </w:pP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d’amore, accogli le suppliche di quelli che confidano nella tua misericordia e donaci la tua protezione in ogni avversità della vita</w:t>
      </w:r>
      <w:r w:rsidRPr="008B2107">
        <w:rPr>
          <w:rFonts w:ascii="Garamond" w:hAnsi="Garamond"/>
        </w:rPr>
        <w:t>. Per Gesù Cristo, tuo Figlio, nostro Signore e nostro Dio, che vive e regna con te, nell’unità dello Spirito santo, per tutti i secoli dei secoli.</w:t>
      </w:r>
    </w:p>
    <w:p w:rsidR="001D337C" w:rsidRP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Luce nuova rifulge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sul popolo redento.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Questo è giorno di gioia,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di gloria e di trionfo.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Nella città di Dio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grande è la festa.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Questo è giorno di gioia,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di gloria e di trionfo.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Luce nuova rifulge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sul popolo redento.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Questo è giorno di gioia,</w:t>
      </w:r>
    </w:p>
    <w:p w:rsid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b/>
        <w:t>di gloria e di trionfo.</w:t>
      </w: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FE6"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 Dio dell’universo,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gli astri movendo in cielo,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il giorno rivesti di luce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il sonno propizi alla notte.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Così il dolce riposo ci ristora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ci riporta alla fatica usata,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solleva gli animi stanchi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scioglie il peso triste degli affanni.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Poi che il lavoro diurno si placa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scende il vespero oscuro,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grati dei tuoi favori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 te eleviamo l’inno della sera.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Te canti il profondo dell’essere,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te risonando celebri la voce,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il palpito casto dei cuori ti cerchi,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semplice e chiara la mente ti adori.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quando nelle tenebre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sarà soffocata ogni luce,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non si estingua la fiamma della fede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ma illumini la nostra notte.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Alacre, vigili sempre lo spirito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e sia la colpa a dormire: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freschezza di puri pensieri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mitighi al sonno l’inquieta vampa.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Ogni morboso senso dilegui,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appassionata l’anima ti sogni,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lastRenderedPageBreak/>
        <w:t>e l’incubo del nemico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non invidierà la nostra pace.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A Cristo e al Padre salga la preghiera,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salga allo Spirito del Padre e di Cristo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unico Dio, Trinità beata,</w:t>
      </w:r>
    </w:p>
    <w:p w:rsidR="001D337C" w:rsidRPr="001D337C" w:rsidRDefault="00324A92" w:rsidP="00324A9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24A92">
        <w:rPr>
          <w:rFonts w:ascii="Garamond" w:hAnsi="Garamond"/>
        </w:rPr>
        <w:t>riscalda del tuo amore chi ti implora. Amen.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B745D2">
        <w:rPr>
          <w:rFonts w:ascii="Garamond" w:hAnsi="Garamond"/>
          <w:b/>
          <w:color w:val="FF0000"/>
        </w:rPr>
        <w:t>2</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324A92">
        <w:rPr>
          <w:rFonts w:ascii="Garamond" w:hAnsi="Garamond"/>
        </w:rPr>
        <w:t>Io sono stato costituito re, dice il Signore, sul monte santo di Dio, * e annunzierò i suoi decreti alle genti</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Perché le genti congiurano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perché invano cospirano i popoli?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Insorgono i re della terra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 i principi congiurano insieme *</w:t>
      </w:r>
    </w:p>
    <w:p w:rsid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contro il Signore e contro il suo Messia: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«Spezziamo le loro catene,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gettiamo via i loro legami».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Se ne ride chi abita nei cieli,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li schernisce dall’alto il Signore.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Egli parla loro con ira,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li spaventa nel suo sdegno: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«Io l’ho costituito mio sovrano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sul Sion mio santo monte».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Annunzierò il decreto del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Egli mi ha detto: «Tu sei mio figlio,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io oggi ti ho generato.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Chiedi a me, ti darò in possesso le genti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 in dominio i confini della terra.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Le spezzerai con scettro di ferro,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 xml:space="preserve">come vasi di argilla le frantumerai».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E ora, sovrani, siate saggi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 xml:space="preserve">istruitevi, giudici della terra;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servite Dio con timore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 con tremore esultate;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che non si sdegni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e voi perdiate la via.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Improvvisa divampa la sua ira. *</w:t>
      </w:r>
    </w:p>
    <w:p w:rsid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Beato chi in lui si rifugia.</w:t>
      </w: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Io sono stato costituito re, dice il Signore, sul monte santo di Dio, * e annunzierò i suoi decreti alle genti</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113 B</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324A92">
        <w:rPr>
          <w:rFonts w:ascii="Garamond" w:hAnsi="Garamond"/>
        </w:rPr>
        <w:t>Al tuo nome da’ gloria, o Signore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Non a noi, Signore, non a noi,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ma al tuo nome dà gloria,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per la tua fedeltà, per la tua grazia.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Perché i popoli dovrebbero dire: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«Dov’è il loro Dio?».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Il nostro Dio è nei cieli,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egli opera tutto ciò che vuole.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Gli idoli delle genti sono argento e oro,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opera delle mani dell’uomo.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Hanno bocca e non parlano,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hanno occhi e non vedono,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hanno orecchi e non odono,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hanno narici e non odorano.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Hanno mani e non palpano,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hanno piedi e non camminano;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dalla gola non emettono suoni.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Sia come loro chi li fabbrica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 chiunque in essi confida.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Israele confida nel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egli è loro aiuto e loro scudo.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Confida nel Signore la casa di Aronne: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egli è loro aiuto e loro scudo.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Confida nel Signore, chiunque lo teme: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egli è loro aiuto e loro scudo.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Il Signore si ricorda di noi, ci benedice: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left="283" w:firstLine="143"/>
        <w:jc w:val="both"/>
        <w:rPr>
          <w:rFonts w:ascii="Garamond" w:hAnsi="Garamond"/>
        </w:rPr>
      </w:pPr>
      <w:r w:rsidRPr="00B745D2">
        <w:rPr>
          <w:rFonts w:ascii="Garamond" w:hAnsi="Garamond"/>
        </w:rPr>
        <w:t>benedice la casa d’Israele,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283"/>
        <w:jc w:val="both"/>
        <w:rPr>
          <w:rFonts w:ascii="Garamond" w:hAnsi="Garamond"/>
        </w:rPr>
      </w:pPr>
      <w:r w:rsidRPr="00B745D2">
        <w:rPr>
          <w:rFonts w:ascii="Garamond" w:hAnsi="Garamond"/>
        </w:rPr>
        <w:t>benedice la casa di Aronne.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Il Signore benedice quelli che lo temono,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benedice i piccoli e i grandi.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Vi renda fecondi il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voi e i vostri figli.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Siate benedetti dal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che ha fatto cielo e terra.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I cieli sono i cieli del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ma ha dato la terra ai figli dell’uomo.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Non i morti lodano il Signore,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n</w:t>
      </w:r>
      <w:r>
        <w:rPr>
          <w:rFonts w:ascii="Garamond" w:hAnsi="Garamond"/>
        </w:rPr>
        <w:t>é</w:t>
      </w:r>
      <w:r w:rsidRPr="00B745D2">
        <w:rPr>
          <w:rFonts w:ascii="Garamond" w:hAnsi="Garamond"/>
        </w:rPr>
        <w:t xml:space="preserve"> quanti scendono nella tomba.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Ma noi, i viventi, benediciamo il Signore *</w:t>
      </w:r>
    </w:p>
    <w:p w:rsidR="001D337C"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ora e per sempre.</w:t>
      </w: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tuo nome da’ gloria, o Signore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PRIMA ORAZIONE</w:t>
      </w:r>
    </w:p>
    <w:p w:rsidR="00B745D2" w:rsidRDefault="00324A92"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O Dio, Creatore della terra e del cielo, che a tua immagine hai plasmato l’uomo perché esercitasse il dominio su tutto il creato e adorasse nell’universo l’impronta della tua mano, a noi, arricchiti da tanti tuoi benefici, concedi di lodare in eterno il tuo nome in comunione di gioia con Cristo, nostro Signore e nostro Dio, che vive e regna con te, nell'unità dello Spirito santo, per tutti i secoli dei secoli.</w:t>
      </w:r>
    </w:p>
    <w:p w:rsidR="00324A92" w:rsidRPr="001D337C" w:rsidRDefault="00324A92"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24A92">
        <w:rPr>
          <w:rFonts w:ascii="Garamond" w:hAnsi="Garamond"/>
        </w:rPr>
        <w:t>Cristo è la nostra forza: dall’avversità ci protegge; * Cristo è la via: per lui riconquistiamo la dignità originaria e la dimora felice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D31FC6" w:rsidRPr="001D337C" w:rsidRDefault="00D31FC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è la nostra forza: dall’avversità ci protegge; * Cristo è la via: per lui riconquistiamo la dignità originaria e la dimora felice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forte ed eterno, che governi il cielo e la terra, ascolta con bontà le preghiere del tuo popolo e dona ai nostri giorni la tua pace. Per Cristo nostro Signore.</w:t>
      </w:r>
    </w:p>
    <w:p w:rsidR="00B745D2" w:rsidRPr="001D337C" w:rsidRDefault="00B745D2"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24A92">
        <w:rPr>
          <w:rFonts w:ascii="Garamond" w:hAnsi="Garamond"/>
        </w:rPr>
        <w:t>Nel tuo santo lavacro, o Redentore, * hai fatto di noi un popolo regale, un sacerdozio per il nostro Dio</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sidR="00B745D2">
        <w:rPr>
          <w:rFonts w:ascii="Garamond" w:hAnsi="Garamond"/>
          <w:b/>
          <w:color w:val="FF0000"/>
        </w:rPr>
        <w:t>Ap</w:t>
      </w:r>
      <w:proofErr w:type="spellEnd"/>
      <w:r w:rsidR="00B745D2">
        <w:rPr>
          <w:rFonts w:ascii="Garamond" w:hAnsi="Garamond"/>
          <w:b/>
          <w:color w:val="FF0000"/>
        </w:rPr>
        <w:t xml:space="preserve"> 4,11;5,9.10.12</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 xml:space="preserve">Tu sei degno, o Signore e Dio nostro,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Pr>
          <w:rFonts w:ascii="Garamond" w:hAnsi="Garamond"/>
        </w:rPr>
        <w:tab/>
      </w:r>
      <w:r w:rsidRPr="00B745D2">
        <w:rPr>
          <w:rFonts w:ascii="Garamond" w:hAnsi="Garamond"/>
        </w:rPr>
        <w:t>di ricevere la gloria,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l’onore e la potenza,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perché tu hai creato tutte le cose,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per la tua volontà furono create,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per il tuo volere sussistono.</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Tu sei degno, o Signore,</w:t>
      </w:r>
      <w:r>
        <w:rPr>
          <w:rFonts w:ascii="Garamond" w:hAnsi="Garamond"/>
        </w:rPr>
        <w:t xml:space="preserve"> </w:t>
      </w:r>
      <w:r w:rsidRPr="00B745D2">
        <w:rPr>
          <w:rFonts w:ascii="Garamond" w:hAnsi="Garamond"/>
        </w:rPr>
        <w:t>di prendere il libro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745D2">
        <w:rPr>
          <w:rFonts w:ascii="Garamond" w:hAnsi="Garamond"/>
        </w:rPr>
        <w:t>e di aprirne i sigilli,</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perché sei stato immolato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e hai riscattato per Dio con il tuo sangue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uomini di ogni tribù, lingua, popolo e nazione</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 xml:space="preserve">e li hai costituiti per il nostro Dio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B745D2">
        <w:rPr>
          <w:rFonts w:ascii="Garamond" w:hAnsi="Garamond"/>
        </w:rPr>
        <w:t>un regno di sacerdoti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e regneranno sopra la terra.</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745D2">
        <w:rPr>
          <w:rFonts w:ascii="Garamond" w:hAnsi="Garamond"/>
        </w:rPr>
        <w:t>L’Agnello che fu immolato è degno di potenza, †</w:t>
      </w:r>
    </w:p>
    <w:p w:rsidR="00B745D2" w:rsidRPr="00B745D2"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ricchezza, sapienza e forza, *</w:t>
      </w:r>
    </w:p>
    <w:p w:rsid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745D2">
        <w:rPr>
          <w:rFonts w:ascii="Garamond" w:hAnsi="Garamond"/>
        </w:rPr>
        <w:t>onore, gloria e benedizione.</w:t>
      </w: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Nel tuo santo lavacro, o Redentore, * hai fatto di noi un popolo regale, un sacerdozio per il nostro Dio</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B745D2" w:rsidRDefault="00324A92"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Agnello di Dio, che nel tuo sangue prezioso ci hai redenti e da ogni popolo ci hai radunati in un regno di sacerdoti per il Padre tuo, fa’ che il nome del nostro battesimo rimanga scritto nel libro dei viventi per la tua gloria, o Signore, che vivi e regni nei secoli dei secoli.</w:t>
      </w:r>
    </w:p>
    <w:p w:rsidR="00324A92" w:rsidRPr="001D337C" w:rsidRDefault="00324A92"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Adoriamo Cristo, Sapienza del Padre, e illuminati dalla sua parola di salvezza con fiducia diciamo: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324A92">
        <w:rPr>
          <w:rFonts w:ascii="Garamond" w:hAnsi="Garamond"/>
          <w:i/>
        </w:rPr>
        <w:t>Ricordati, Signore, del tuo popolo.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Tu che a Pietro hai dato le chiavi del regno dei cieli, illumina il papa con tutti i vescovi della Chiesa;</w:t>
      </w:r>
    </w:p>
    <w:p w:rsidR="00324A92" w:rsidRPr="00324A92" w:rsidRDefault="00324A92" w:rsidP="00324A92">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conservali nella fedeltà alla tua parola e nella santità della vita.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 xml:space="preserve">Benedici la nostra nazione e dona saggezza ai suoi governanti: </w:t>
      </w:r>
    </w:p>
    <w:p w:rsidR="00324A92" w:rsidRPr="00324A92" w:rsidRDefault="00324A92" w:rsidP="00324A92">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guidali sulle strade della giustizia e della pace.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 xml:space="preserve">Tu che gli afflitti hai chiamato beati, </w:t>
      </w:r>
    </w:p>
    <w:p w:rsidR="00324A92" w:rsidRPr="00324A92" w:rsidRDefault="00324A92" w:rsidP="00324A92">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consola chi piange e conforta i perseguitati.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Ricordati di chi soffre la fame:</w:t>
      </w:r>
    </w:p>
    <w:p w:rsidR="00324A92" w:rsidRPr="00324A92" w:rsidRDefault="00324A92" w:rsidP="00324A92">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rendici capaci di condividere i nostri beni coi bisognosi.</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Signore Gesù, risorto il terzo giorno, che ora vivi in eterno,</w:t>
      </w:r>
    </w:p>
    <w:p w:rsidR="00324A92" w:rsidRPr="00324A92" w:rsidRDefault="00324A92" w:rsidP="00324A92">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accogli chi ha lasciato la luce terrena nella speranza della risurrezione beata.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Nella fede di Cristo, vincitore della morte, e lieti della sua Pasqua, imploriamo dal Padre la venuta del suo regno:</w:t>
      </w:r>
    </w:p>
    <w:p w:rsidR="001D337C" w:rsidRPr="001D337C" w:rsidRDefault="001D337C"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Padre nostro.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43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r w:rsidR="00232E60">
        <w:rPr>
          <w:rFonts w:ascii="Garamond" w:hAnsi="Garamond"/>
          <w:b/>
          <w:color w:val="FF0000"/>
        </w:rPr>
        <w:t xml:space="preserve"> (dopo i Secondi Vespri)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D337C" w:rsidRDefault="001D337C" w:rsidP="001D337C">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Prima che il giorno si chiuda,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leva un’ultima preghiera: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con amore di padre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vegliaci nel riposo.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4F76D2"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 xml:space="preserve">Quieta trascorra </w:t>
      </w:r>
      <w:bookmarkStart w:id="0" w:name="_GoBack"/>
      <w:bookmarkEnd w:id="0"/>
      <w:r w:rsidR="001D337C" w:rsidRPr="001D337C">
        <w:rPr>
          <w:rFonts w:ascii="Garamond" w:hAnsi="Garamond"/>
        </w:rPr>
        <w:t>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e senza torbidi sogni: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l’astuzia del Nemico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non arrivi a contaminarci.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innalza, o Dio, la nostra supplica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per Gesù Cristo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che nello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Tu che abiti al riparo dell'Altissimo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dimori all'ombra dell'Onnipotente,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al Signore: «Mio rifugio e mia fortezza,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mio Dio, in cui confido».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ti libererà dal laccio del cacciatore,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dalla peste che distrugge.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Ti coprirà con le sue penne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sotto le sue ali troverai rifugio.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 sua fedeltà ti sarà scudo e corazza;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non temerai i terrori della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né la freccia che vola di 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la peste che vaga nelle tenebre,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sterminio che devasta a mezzogiorno.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Mille cadranno al tuo fianco e diecimila alla tua destra;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 nulla ti potrà colpire.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Solo che tu guardi, con i tuoi occhi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vedrai il castigo degli empi.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Poiché tuo rifugio è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hai fatto dell'Altissimo la tua dimora,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non ti potrà colpire 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nessun colpo cadrà sulla tua tenda.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darà ordine ai suoi angeli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di custodirti in tutti i tuoi passi.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Sulle loro mani ti porteranno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perché non inciampi nella pietra il tuo piede.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Camminerai su aspidi e vipere,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schiaccerai leoni e draghi.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salverò, perché a me si è affidato;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esalterò, perché ha conosciuto il mio nome.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 invocherà e gli darò risposta; presso di lui sarò nella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salverò e lo renderò glorioso.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sazierò di lunghi giorni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gli mostrerò la mia salvezza.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Gli eletti vedranno la faccia del Signore e porteranno il suo nome sulla fronte.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Custodiscimi,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Proteggimi all’ombra delle tua ali.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O santa Madre del Redentore,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porta dei cieli, stella del mare,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soccorri il tuo popolo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che anela a risorgere.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Tu che, accogliendo il saluto dell’angelo,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nello stupore di tutto il creato</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hai generato il tuo Creatore,</w:t>
      </w:r>
    </w:p>
    <w:p w:rsidR="00324A92" w:rsidRPr="00324A92"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madre sempre vergine,</w:t>
      </w:r>
    </w:p>
    <w:p w:rsid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4A92">
        <w:rPr>
          <w:rFonts w:ascii="Garamond" w:hAnsi="Garamond"/>
        </w:rPr>
        <w:t>pietà di noi peccatori.</w:t>
      </w:r>
    </w:p>
    <w:p w:rsidR="00324A92" w:rsidRPr="001D337C" w:rsidRDefault="00324A92" w:rsidP="00324A9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114388"/>
    <w:rsid w:val="001946F0"/>
    <w:rsid w:val="001B3E22"/>
    <w:rsid w:val="001D337C"/>
    <w:rsid w:val="00232E60"/>
    <w:rsid w:val="00324A92"/>
    <w:rsid w:val="003C03C5"/>
    <w:rsid w:val="004677A8"/>
    <w:rsid w:val="004F76D2"/>
    <w:rsid w:val="00576683"/>
    <w:rsid w:val="006C317C"/>
    <w:rsid w:val="00815E5B"/>
    <w:rsid w:val="00867E6A"/>
    <w:rsid w:val="008B2107"/>
    <w:rsid w:val="009154DE"/>
    <w:rsid w:val="00AA0435"/>
    <w:rsid w:val="00AA0645"/>
    <w:rsid w:val="00AA0FE6"/>
    <w:rsid w:val="00AD7F6D"/>
    <w:rsid w:val="00B67B18"/>
    <w:rsid w:val="00B745D2"/>
    <w:rsid w:val="00CB4B32"/>
    <w:rsid w:val="00D31FC6"/>
    <w:rsid w:val="00D7086A"/>
    <w:rsid w:val="00E63F34"/>
    <w:rsid w:val="00EC4045"/>
    <w:rsid w:val="00FF4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3840-7824-4079-81B4-CD0AEB8E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26</Pages>
  <Words>6205</Words>
  <Characters>35373</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don Michele Ravizza</cp:lastModifiedBy>
  <cp:revision>15</cp:revision>
  <dcterms:created xsi:type="dcterms:W3CDTF">2014-04-10T07:26:00Z</dcterms:created>
  <dcterms:modified xsi:type="dcterms:W3CDTF">2018-01-02T08:17:00Z</dcterms:modified>
</cp:coreProperties>
</file>