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593239" w:rsidP="008A2F88">
      <w:pPr>
        <w:jc w:val="center"/>
        <w:rPr>
          <w:rFonts w:ascii="Garamond" w:hAnsi="Garamond"/>
          <w:i/>
          <w:sz w:val="22"/>
        </w:rPr>
      </w:pPr>
      <w:r>
        <w:rPr>
          <w:rFonts w:ascii="Garamond" w:hAnsi="Garamond"/>
          <w:i/>
          <w:sz w:val="22"/>
        </w:rPr>
        <w:t>Martedì 6</w:t>
      </w:r>
      <w:r w:rsidR="00EC3CFD">
        <w:rPr>
          <w:rFonts w:ascii="Garamond" w:hAnsi="Garamond"/>
          <w:i/>
          <w:sz w:val="22"/>
        </w:rPr>
        <w:t xml:space="preserve"> Febbraio</w:t>
      </w:r>
      <w:r w:rsidR="009E0E61">
        <w:rPr>
          <w:rFonts w:ascii="Garamond" w:hAnsi="Garamond"/>
          <w:i/>
          <w:sz w:val="22"/>
        </w:rPr>
        <w:t xml:space="preserve"> 2018</w:t>
      </w:r>
    </w:p>
    <w:p w:rsidR="00E13153" w:rsidRDefault="00593239" w:rsidP="00E13153">
      <w:pPr>
        <w:jc w:val="center"/>
        <w:rPr>
          <w:rFonts w:ascii="Garamond" w:hAnsi="Garamond"/>
          <w:b/>
          <w:color w:val="FF0000"/>
          <w:sz w:val="32"/>
        </w:rPr>
      </w:pPr>
      <w:r>
        <w:rPr>
          <w:rFonts w:ascii="Garamond" w:hAnsi="Garamond"/>
          <w:b/>
          <w:color w:val="FF0000"/>
          <w:sz w:val="32"/>
        </w:rPr>
        <w:t xml:space="preserve">Santi Paolo </w:t>
      </w:r>
      <w:proofErr w:type="spellStart"/>
      <w:r>
        <w:rPr>
          <w:rFonts w:ascii="Garamond" w:hAnsi="Garamond"/>
          <w:b/>
          <w:color w:val="FF0000"/>
          <w:sz w:val="32"/>
        </w:rPr>
        <w:t>Miki</w:t>
      </w:r>
      <w:proofErr w:type="spellEnd"/>
      <w:r>
        <w:rPr>
          <w:rFonts w:ascii="Garamond" w:hAnsi="Garamond"/>
          <w:b/>
          <w:color w:val="FF0000"/>
          <w:sz w:val="32"/>
        </w:rPr>
        <w:t xml:space="preserve"> e compagni,</w:t>
      </w:r>
    </w:p>
    <w:p w:rsidR="00593239" w:rsidRPr="00E13153" w:rsidRDefault="00593239" w:rsidP="00E13153">
      <w:pPr>
        <w:jc w:val="center"/>
        <w:rPr>
          <w:rFonts w:ascii="Garamond" w:hAnsi="Garamond"/>
          <w:b/>
          <w:color w:val="FF0000"/>
          <w:sz w:val="32"/>
        </w:rPr>
      </w:pPr>
      <w:r>
        <w:rPr>
          <w:rFonts w:ascii="Garamond" w:hAnsi="Garamond"/>
          <w:b/>
          <w:color w:val="FF0000"/>
          <w:sz w:val="32"/>
        </w:rPr>
        <w:t>martiri</w:t>
      </w:r>
    </w:p>
    <w:p w:rsidR="005A74E7" w:rsidRPr="000407AD" w:rsidRDefault="00E13153" w:rsidP="005A74E7">
      <w:pPr>
        <w:jc w:val="center"/>
        <w:rPr>
          <w:rFonts w:ascii="Garamond" w:hAnsi="Garamond"/>
          <w:color w:val="FF0000"/>
          <w:sz w:val="24"/>
          <w:szCs w:val="24"/>
        </w:rPr>
      </w:pPr>
      <w:r>
        <w:rPr>
          <w:rFonts w:ascii="Garamond" w:hAnsi="Garamond"/>
          <w:color w:val="FF0000"/>
          <w:sz w:val="24"/>
          <w:szCs w:val="24"/>
        </w:rPr>
        <w:t>memoria</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93239" w:rsidRDefault="00593239" w:rsidP="005932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93239" w:rsidRDefault="00593239" w:rsidP="005932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593239" w:rsidRPr="00114388" w:rsidRDefault="00593239" w:rsidP="0059323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593239" w:rsidRPr="00943A72"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593239" w:rsidRDefault="00593239" w:rsidP="00593239">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593239" w:rsidRDefault="00593239" w:rsidP="0059323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93239" w:rsidRDefault="00593239" w:rsidP="0059323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593239" w:rsidRPr="00114388" w:rsidRDefault="00593239" w:rsidP="0059323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B</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(22-32)</w:t>
      </w:r>
      <w:r w:rsidRPr="00114388">
        <w:rPr>
          <w:rFonts w:ascii="Garamond" w:hAnsi="Garamond"/>
          <w:b/>
          <w:color w:val="FF0000"/>
        </w:rPr>
        <w:tab/>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Signore, stai lontano,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nel tempo dell'angoscia ti nascondi?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misero soccombe all'orgoglio dell'empio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cade nelle insidie tramate.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si vanta delle sue brame,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l'avaro maledice, disprezza Dio.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insolente disprezza il Signore: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«Dio non se ne cura: Dio non esiste»;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questo è il suo pensiero.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 sue imprese riescono sempre.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lastRenderedPageBreak/>
        <w:tab/>
        <w:t>Son troppo in alto per lui i tuoi giudizi: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disprezza tutti i suoi avversari.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«Non sarò mai scosso,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vivrò sempre senza sventure».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Di spergiuri, di frodi e d'inganni ha piena la bocca,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sotto la sua lingua sono iniquità e sopruso.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dietro le siepi,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dai nascondigli uccide l'innocente.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suoi occhi spiano l'infelice,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sta in agguato nell'ombra come un leone nel covo.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per ghermire il misero,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ghermisce il misero attirandolo nella rete.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Infierisce di colpo sull'oppresso,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cadono gl'infelici sotto la sua violenza.</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«Dio dimentica,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nasconde il volto, non vede più nulla».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(33-39)</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Sorgi, Signore, alza la tua mano,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non dimenticare i miseri.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l'empio disprezza Dio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pensa: «Non ne chiede conto»?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Eppure tu vedi l'affanno e il dolore,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tutto tu guardi e prendi nelle tue mani.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 te si abbandona il misero,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dell'orfano tu sei il sostegno.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Spezza il braccio dell'empio e del malvagio;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Punisci il suo peccato e più non lo trovi.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Signore è re in eterno, per sempre: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dalla sua terra sono scomparse le genti.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accogli, Signore, il desiderio dei miseri,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rafforzi i loro cuori, porgi l'orecchio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far giustizia all'orfano e all'oppresso;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non incuta più terrore l'uomo fatto di terra.</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Salmo 11</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Salvami, Signore! Non c'è più un uomo fedele;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è scomparsa la fedeltà tra i figli dell'uomo.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Si dicono menzogne l'uno all'altro,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labbra bugiarde parlano con cuore doppio.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Recida il Signore le labbra bugiarde,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 lingua che dice parole arroganti,</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quanti dicono: «Per la nostra lingua siamo forti,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difendiamo con le nostre labbra: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chi sarà nostro padrone?».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l'oppressione dei miseri e il gemito dei poveri,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io sorgerò - dice il Signore -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metterò in salvo chi è disprezzato».</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detti del Signore sono puri,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argento raffinato nel crogiuolo,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purificato nel fuoco sette volte.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o Signore, ci custodirai, *</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guarderai da questa gente per sempre.</w:t>
      </w:r>
    </w:p>
    <w:p w:rsidR="00593239" w:rsidRPr="00943A72"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Mentre gli empi si aggirano intorno,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emergono i peggiori tra gli uomini.</w:t>
      </w:r>
    </w:p>
    <w:p w:rsidR="00593239" w:rsidRPr="00285E6B"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 o Signore, ci guarderai e ci custodirai</w:t>
      </w:r>
      <w:r w:rsidRPr="00114388">
        <w:rPr>
          <w:rFonts w:ascii="Garamond" w:hAnsi="Garamond"/>
        </w:rPr>
        <w:t>.</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2,1-16</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Sta scritto infatti:</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Quelle cose che occhio non vide, né orecchio udì,</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né mai entrarono in cuore di uomo,</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queste ha preparato Dio per coloro che lo amano.</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 xml:space="preserve">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w:t>
      </w:r>
      <w:r w:rsidRPr="00CF3F91">
        <w:rPr>
          <w:rFonts w:ascii="Garamond" w:hAnsi="Garamond"/>
        </w:rPr>
        <w:lastRenderedPageBreak/>
        <w:t>tutto ciò che Dio ci ha donato. Di queste cose noi parliamo, non con un linguaggio suggerito dalla sapienza umana, ma insegnato dallo Spirito, esprimendo cose spirituali in termini spirituali. L'uomo naturale però non comprende le cose dello Spirito di Dio; esse sono follia per lui, e non è capace di intenderle, perché se ne può giudicare solo per mezzo dello Spirito. L'uomo spirituale invece giudica ogni cosa, senza poter essere giudicato da nessuno.</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Chi infatti ha conosciuto il pensiero del Signore</w:t>
      </w:r>
    </w:p>
    <w:p w:rsidR="00593239" w:rsidRPr="00CF3F91"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in modo da poterlo dirigere?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CF3F91">
        <w:rPr>
          <w:rFonts w:ascii="Garamond" w:hAnsi="Garamond"/>
        </w:rPr>
        <w:t>Ora, noi abbiamo il pensiero di Cristo.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Luce splendente è lo Spirito di Dio:</w:t>
      </w:r>
    </w:p>
    <w:p w:rsidR="00593239" w:rsidRPr="00ED079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illumina i retti di cuore,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su di noi si leva</w:t>
      </w:r>
    </w:p>
    <w:p w:rsidR="00593239" w:rsidRPr="00ED079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come fulgida stella del mattino.</w:t>
      </w:r>
    </w:p>
    <w:p w:rsidR="00593239" w:rsidRPr="00ED079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tutti i popoli eccelso è il Signore,</w:t>
      </w:r>
    </w:p>
    <w:p w:rsidR="00593239" w:rsidRPr="00ED079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più alta dei cieli è la sua gloria,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 su di noi si leva</w:t>
      </w:r>
    </w:p>
    <w:p w:rsidR="00593239" w:rsidRPr="00ED079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come fulgida stella del mattino.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Dalla «Storia del martirio dei santi Paolo </w:t>
      </w:r>
      <w:proofErr w:type="spellStart"/>
      <w:r>
        <w:rPr>
          <w:rFonts w:ascii="Garamond" w:hAnsi="Garamond"/>
        </w:rPr>
        <w:t>Miki</w:t>
      </w:r>
      <w:proofErr w:type="spellEnd"/>
      <w:r>
        <w:rPr>
          <w:rFonts w:ascii="Garamond" w:hAnsi="Garamond"/>
        </w:rPr>
        <w:t xml:space="preserve"> e compagni» scritta da un autore contemporaneo.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Piantate le croci, fu meraviglioso vedere in tutti quella fortezza alla quale li esortava sia Padre </w:t>
      </w:r>
      <w:proofErr w:type="spellStart"/>
      <w:r w:rsidRPr="00665EAD">
        <w:rPr>
          <w:rFonts w:ascii="Garamond" w:hAnsi="Garamond"/>
        </w:rPr>
        <w:t>Pasio</w:t>
      </w:r>
      <w:proofErr w:type="spellEnd"/>
      <w:r w:rsidRPr="00665EAD">
        <w:rPr>
          <w:rFonts w:ascii="Garamond" w:hAnsi="Garamond"/>
        </w:rPr>
        <w:t xml:space="preserve">, sia Padre Rodriguez. Il Padre commissario si mantenne sempre in piedi, quasi senza muoversi, con gli occhi rivolti al cielo. </w:t>
      </w:r>
      <w:proofErr w:type="spellStart"/>
      <w:r w:rsidRPr="00665EAD">
        <w:rPr>
          <w:rFonts w:ascii="Garamond" w:hAnsi="Garamond"/>
        </w:rPr>
        <w:t>Fratel</w:t>
      </w:r>
      <w:proofErr w:type="spellEnd"/>
      <w:r w:rsidRPr="00665EAD">
        <w:rPr>
          <w:rFonts w:ascii="Garamond" w:hAnsi="Garamond"/>
        </w:rPr>
        <w:t xml:space="preserve"> Martino cantava alcuni salmi per ringraziare la bontà divina, aggiungendo il versetto: «Mi affido alle tue mani» (</w:t>
      </w:r>
      <w:proofErr w:type="spellStart"/>
      <w:r w:rsidRPr="00665EAD">
        <w:rPr>
          <w:rFonts w:ascii="Garamond" w:hAnsi="Garamond"/>
        </w:rPr>
        <w:t>Sal</w:t>
      </w:r>
      <w:proofErr w:type="spellEnd"/>
      <w:r w:rsidRPr="00665EAD">
        <w:rPr>
          <w:rFonts w:ascii="Garamond" w:hAnsi="Garamond"/>
        </w:rPr>
        <w:t xml:space="preserve"> 30, 6). Anche </w:t>
      </w:r>
      <w:proofErr w:type="spellStart"/>
      <w:r w:rsidRPr="00665EAD">
        <w:rPr>
          <w:rFonts w:ascii="Garamond" w:hAnsi="Garamond"/>
        </w:rPr>
        <w:t>Fratel</w:t>
      </w:r>
      <w:proofErr w:type="spellEnd"/>
      <w:r w:rsidRPr="00665EAD">
        <w:rPr>
          <w:rFonts w:ascii="Garamond" w:hAnsi="Garamond"/>
        </w:rPr>
        <w:t xml:space="preserve"> Francesco </w:t>
      </w:r>
      <w:proofErr w:type="spellStart"/>
      <w:r w:rsidRPr="00665EAD">
        <w:rPr>
          <w:rFonts w:ascii="Garamond" w:hAnsi="Garamond"/>
        </w:rPr>
        <w:t>Blanco</w:t>
      </w:r>
      <w:proofErr w:type="spellEnd"/>
      <w:r w:rsidRPr="00665EAD">
        <w:rPr>
          <w:rFonts w:ascii="Garamond" w:hAnsi="Garamond"/>
        </w:rPr>
        <w:t xml:space="preserve"> rendeva grazie a Dio ad alta voce. </w:t>
      </w:r>
      <w:proofErr w:type="spellStart"/>
      <w:r w:rsidRPr="00665EAD">
        <w:rPr>
          <w:rFonts w:ascii="Garamond" w:hAnsi="Garamond"/>
        </w:rPr>
        <w:t>Fratel</w:t>
      </w:r>
      <w:proofErr w:type="spellEnd"/>
      <w:r w:rsidRPr="00665EAD">
        <w:rPr>
          <w:rFonts w:ascii="Garamond" w:hAnsi="Garamond"/>
        </w:rPr>
        <w:t xml:space="preserve"> </w:t>
      </w:r>
      <w:proofErr w:type="spellStart"/>
      <w:r w:rsidRPr="00665EAD">
        <w:rPr>
          <w:rFonts w:ascii="Garamond" w:hAnsi="Garamond"/>
        </w:rPr>
        <w:t>Gonsalvo</w:t>
      </w:r>
      <w:proofErr w:type="spellEnd"/>
      <w:r w:rsidRPr="00665EAD">
        <w:rPr>
          <w:rFonts w:ascii="Garamond" w:hAnsi="Garamond"/>
        </w:rPr>
        <w:t xml:space="preserve"> a voce altissima recitava il Padre nostro e l'Ave Maria.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Il nostro fratello Paolo </w:t>
      </w:r>
      <w:proofErr w:type="spellStart"/>
      <w:r w:rsidRPr="00665EAD">
        <w:rPr>
          <w:rFonts w:ascii="Garamond" w:hAnsi="Garamond"/>
        </w:rPr>
        <w:t>Miki</w:t>
      </w:r>
      <w:proofErr w:type="spellEnd"/>
      <w:r w:rsidRPr="00665EAD">
        <w:rPr>
          <w:rFonts w:ascii="Garamond" w:hAnsi="Garamond"/>
        </w:rPr>
        <w:t>, vedendosi innalzato sul pulpito più onorifico che mai avesse avuto, per prima cosa dichiaro ai presenti di essere giapponese e di appartenere alla Compagnia di Gesù, di morire per aver annunziato il vangelo e di ringraziare Dio per un beneficio così prezioso. Quindi soggiunse: «Giunto a questo istante, penso che nessuno tra voi creda che voglia tacere la verità. Dichiaro pertanto a voi che non c'è altra via di salvezza, se non quella seguita dai cristiani. Poiché questa mi insegna a perdonare ai nemici e a tutti quelli che mi hanno offeso, io volentieri perdono all'imperatore e a tutti i responsabili della mia morte, e li prego di volersi istruire intorno al battesimo cristiano».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 rivolse quindi ai compagni, giunti ormai all'estrema battaglia, e cominciò a dir loro parole di incoraggiamento.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Sui volti di tutti appariva una certa letizia, ma in Ludovico era particolare. A lui gridava un altro cristiano che presto sarebbe stato in paradiso, ed egli, con gesti pieni di gioia, delle dita e di tutto il corpo, attirò su di sé gli sguardi di tutti gli spettatori. Antonio, che stava di fianco a Ludovico, con gli occhi fissi al cielo, dopo aver invocato il santissimo nome di Gesù e di Maria, intonò il salmo </w:t>
      </w:r>
      <w:proofErr w:type="spellStart"/>
      <w:r w:rsidRPr="00665EAD">
        <w:rPr>
          <w:rFonts w:ascii="Garamond" w:hAnsi="Garamond"/>
        </w:rPr>
        <w:t>Laudate</w:t>
      </w:r>
      <w:proofErr w:type="spellEnd"/>
      <w:r w:rsidRPr="00665EAD">
        <w:rPr>
          <w:rFonts w:ascii="Garamond" w:hAnsi="Garamond"/>
        </w:rPr>
        <w:t xml:space="preserve">, </w:t>
      </w:r>
      <w:proofErr w:type="spellStart"/>
      <w:r w:rsidRPr="00665EAD">
        <w:rPr>
          <w:rFonts w:ascii="Garamond" w:hAnsi="Garamond"/>
        </w:rPr>
        <w:t>pueri</w:t>
      </w:r>
      <w:proofErr w:type="spellEnd"/>
      <w:r w:rsidRPr="00665EAD">
        <w:rPr>
          <w:rFonts w:ascii="Garamond" w:hAnsi="Garamond"/>
        </w:rPr>
        <w:t xml:space="preserve">, </w:t>
      </w:r>
      <w:proofErr w:type="spellStart"/>
      <w:r w:rsidRPr="00665EAD">
        <w:rPr>
          <w:rFonts w:ascii="Garamond" w:hAnsi="Garamond"/>
        </w:rPr>
        <w:t>Dominum</w:t>
      </w:r>
      <w:proofErr w:type="spellEnd"/>
      <w:r w:rsidRPr="00665EAD">
        <w:rPr>
          <w:rFonts w:ascii="Garamond" w:hAnsi="Garamond"/>
        </w:rPr>
        <w:t>, che aveva imparato a Nagasaki durante l'istruzione catechista; in essa infatti vengono insegnati ai fanciulli alcuni salmi a questo scopo.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Altri infine ripetevano: «Gesù! Maria!», con volto sereno. Alcuni esortavano anche i circostanti ad una degna vita cristiana; con questi e altri gesti simili dimostravano la loro prontezza di fronte alla morte.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Allora quattro carnefici cominciarono ad estrarre dal fodero le spade in uso presso i giapponesi. Alla loro orribile vista tutti i fedeli gridarono: «Gesù! Maria!» e quel che è più, seguì un compassionevole lamento di più persone, che salì fino al cielo. I loro carnefici con un primo e un secondo colpo, in brevissimo tempo, li uccisero.</w:t>
      </w:r>
      <w:r w:rsidRPr="0082672B">
        <w:rPr>
          <w:rFonts w:ascii="Garamond" w:hAnsi="Garamond"/>
        </w:rPr>
        <w:t xml:space="preserve">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O Dio, forza dei martiri, che hai chiamato alla gloria eterna san Paolo </w:t>
      </w:r>
      <w:proofErr w:type="spellStart"/>
      <w:r w:rsidRPr="00665EAD">
        <w:rPr>
          <w:rFonts w:ascii="Garamond" w:hAnsi="Garamond"/>
        </w:rPr>
        <w:t>Miki</w:t>
      </w:r>
      <w:proofErr w:type="spellEnd"/>
      <w:r w:rsidRPr="00665EAD">
        <w:rPr>
          <w:rFonts w:ascii="Garamond" w:hAnsi="Garamond"/>
        </w:rPr>
        <w:t xml:space="preserve"> e i suoi compagni attraverso il martirio della croce, concedi anche a noi, in grazia della loro intercessione, di testimoniare in vita e in morte la fede del nostro battesimo. Per Gesù Cristo, tuo Figlio, nostro Signore e nostro Dio, che vive e regna con te, nell’unità dello Spirito santo, per tutti i secoli dei secoli.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Pr="0011438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Benediciamo il Signore.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593239" w:rsidRDefault="00593239" w:rsidP="00593239">
      <w:pPr>
        <w:rPr>
          <w:rFonts w:ascii="Garamond" w:hAnsi="Garamond"/>
        </w:rPr>
      </w:pPr>
      <w:r>
        <w:rPr>
          <w:rFonts w:ascii="Garamond" w:hAnsi="Garamond"/>
        </w:rPr>
        <w:br w:type="page"/>
      </w: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93239" w:rsidRDefault="00593239" w:rsidP="005932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«Miei fratelli e amici – dice il Signore –, * venite nel regno del Padre».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«Miei fratelli e amici – dice il Signore –, * venite nel regno del Padre».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O Dio, forza dei martiri, che hai chiamato alla gloria eterna san Paolo </w:t>
      </w:r>
      <w:proofErr w:type="spellStart"/>
      <w:r w:rsidRPr="00665EAD">
        <w:rPr>
          <w:rFonts w:ascii="Garamond" w:hAnsi="Garamond"/>
        </w:rPr>
        <w:t>Miki</w:t>
      </w:r>
      <w:proofErr w:type="spellEnd"/>
      <w:r w:rsidRPr="00665EAD">
        <w:rPr>
          <w:rFonts w:ascii="Garamond" w:hAnsi="Garamond"/>
        </w:rPr>
        <w:t xml:space="preserve"> e i suoi compagni attraverso il martirio della croce, concedi anche a noi, in grazia della loro intercessione, di testimoniare in vita e in morte la fede del nostro battesimo. Per Gesù Cristo, tuo Figlio, nostro Signore e nostro Dio, che vive e regna con te, nell’unità dello Spirito santo, per tutti i secoli dei secoli.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Tb</w:t>
      </w:r>
      <w:proofErr w:type="spellEnd"/>
      <w:r>
        <w:rPr>
          <w:rFonts w:ascii="Garamond" w:hAnsi="Garamond"/>
          <w:b/>
          <w:color w:val="FF0000"/>
        </w:rPr>
        <w:t xml:space="preserve"> 13,2-10a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Benedetto Dio che vive in eterno;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il suo regno dura per tutti i secoli;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castiga e usa misericordia,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fa scendere negli abissi della terra,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fa risalire dalla grande Perdizione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nulla sfugge alla sua mano.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Lodatelo, figli d'Israele, davanti alle genti;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Egli vi ha disperso in mezzo ad esse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proclamare la sua grandezza.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Esaltatelo davanti ad ogni vivente,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è lui il Signore, il nostro Dio,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lui il nostro Padre, il Dio per tutti i secoli.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castiga per le vostre ingiustizie,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ma userà misericordia a tutti voi.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raduna da tutte le genti,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in mezzo alle quali siete stati dispersi.</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a lui con tutto il cuore e con tutta l'anima,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fare la giustizia davanti a lui,</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 allora egli si convertirà a voi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non vi nasconderà il suo volto.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Ora contemplate ciò che ha operato con voi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ringraziatelo con tutta la voce;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benedite il Signore della giustizia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esaltate il re dei secoli.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gli do lode nel paese del mio esilio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manifesto la sua forza e grandezza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07E57">
        <w:rPr>
          <w:rFonts w:ascii="Garamond" w:hAnsi="Garamond"/>
        </w:rPr>
        <w:t xml:space="preserve">a un popolo di peccatori.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o peccatori,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operate la giustizia davanti a lui;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 che non torni ad amarvi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vi usi misericordia?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esalto il mio Dio e celebro il re del cielo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esulto per la sua grandezza.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Tutti ne parlino *</w:t>
      </w:r>
    </w:p>
    <w:p w:rsidR="00593239"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diano lode a lui in Gerusalemme.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33,2-11</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w:t>
      </w:r>
      <w:r w:rsidRPr="00607E57">
        <w:rPr>
          <w:rFonts w:ascii="Garamond" w:hAnsi="Garamond"/>
        </w:rPr>
        <w:t>enedirò il Signore in ogni tempo,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sulla mia bocca sempre la sua lode.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mi glorio nel Signore,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ascoltino gli umili e si rallegrino.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Celebrate con me il Signore,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esaltiamo insieme il suo nome.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Ho cercato il Signore e mi ha risposto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da ogni timore mi ha liberato.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Guardate a lui e sarete raggianti,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saranno confusi i vostri volti.</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Questo povero grida e il Signore lo ascolta,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lo libera da tutte le sue angosce.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L’angelo del Signore si accampa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attorno a quelli che lo temono e li salva.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Gustate e vedete quanto è buono il Signore;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beato l’uomo che in lui si rifugia.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Temete il Signore, suoi santi,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nulla manca a coloro che lo temono.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 ricchi impoveriscono e hanno fame,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ma chi cerca il Signore non manca di nulla.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23</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Del Signore è la terra e quanto contiene,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l’universo e i suoi abitanti.</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È lui che l’ha fondata sui mari,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sui fiumi l’ha stabilita.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Chi salirà il monte del Signore, *</w:t>
      </w:r>
    </w:p>
    <w:p w:rsidR="00593239"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chi starà nel suo luogo santo?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ha mani innocenti e cuore puro,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pronunzia menzogna, *</w:t>
      </w:r>
    </w:p>
    <w:p w:rsidR="00593239"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giura a danno del suo prossimo.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otterrà benedizione dal Signore,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giustizia da Dio sua salvezza.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Ecco la generazione che lo cerca,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cerca il tuo volto, Dio di Giacobbe.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forte e potente,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potente in battaglia.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593239"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degli eserciti è il re della gloria.</w:t>
      </w:r>
    </w:p>
    <w:p w:rsidR="00593239" w:rsidRPr="00ED079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Dio onnipotente che domini e reggi il cielo e la terra, al Figlio tuo Unigenito, unico sacerdote e capo del genere umano, hai spalancato le porte del tuo tempio eterno; solleva, ti imploriamo, gli animi nostri e purifica i cuori perché nel santuario delle coscienze entri e dimori il Re della gloria, e chi sinceramente ti cerca possa salire sul tuo monte santo. Per Cristo nostro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A te concorde salga la lode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dai servi tuoi, che esaltano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le sanguinose vittorie dei martiri,</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Gesù Signore, dolcissimo Re.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Sterile e ottuso, il mondo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l’incomprensibile vita respinse;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essi, spregiandone l’arroganza,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a te, unico bene, si donarono.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Taciti e forte, sopportano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la minaccia, l’ingiuria, il supplizio;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nella violenza non si smarrisce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l’animo assorto in te.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Chi celebrare la celeste gloria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può con umana parola?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Ogni splendore vince la corona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imporporata dal sangue.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Pace e perdono, Trinità beata,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dona ai credenti,</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e nel tuo regno di luce</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65EAD">
        <w:rPr>
          <w:rFonts w:ascii="Garamond" w:hAnsi="Garamond"/>
        </w:rPr>
        <w:t>ti canteremo nei secoli. Amen.</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i/>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rPr>
          <w:rFonts w:ascii="Garamond" w:hAnsi="Garamond"/>
        </w:rPr>
      </w:pPr>
      <w:r>
        <w:rPr>
          <w:rFonts w:ascii="Garamond" w:hAnsi="Garamond"/>
        </w:rPr>
        <w:br w:type="page"/>
      </w: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93239" w:rsidRDefault="00593239" w:rsidP="005932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593239" w:rsidRPr="006D07E7"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118,1-8 I (Alef)</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r>
        <w:rPr>
          <w:rFonts w:ascii="Garamond" w:hAnsi="Garamond"/>
        </w:rPr>
        <w:t xml:space="preserve"> </w:t>
      </w:r>
      <w:r w:rsidRPr="00607E57">
        <w:rPr>
          <w:rFonts w:ascii="Garamond" w:hAnsi="Garamond"/>
          <w:color w:val="FF0000"/>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l’uomo di integra condotta,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che cammina nella legge del Signore.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color w:val="FF0000"/>
        </w:rPr>
        <w:t>†</w:t>
      </w:r>
      <w:r w:rsidRPr="00607E57">
        <w:rPr>
          <w:rFonts w:ascii="Garamond" w:hAnsi="Garamond"/>
        </w:rPr>
        <w:t xml:space="preserve"> Beato chi è fedele ai suoi insegnamenti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lo cerca con tutto il cuore.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commette ingiustizie,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cammina per le sue vie.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 hai dato i tuoi precetti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siano osservati fedelmente.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Siano diritte le mie vie,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nel custodire i tuoi decreti.</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Allora non dovrò arrossire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se avrò obbedito ai tuoi comandi.</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Ti loderò con cuore sincero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quando avrò appreso le tue giuste sentenze.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Voglio osservare i tuoi decreti: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abbandonarmi mai.</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Signore,</w:t>
      </w:r>
      <w:r>
        <w:rPr>
          <w:rFonts w:ascii="Garamond" w:hAnsi="Garamond"/>
        </w:rPr>
        <w:t xml:space="preserve"> </w:t>
      </w:r>
      <w:r w:rsidRPr="00607E57">
        <w:rPr>
          <w:rFonts w:ascii="Garamond" w:hAnsi="Garamond"/>
        </w:rPr>
        <w:t>continuerai a dimenticarmi?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Fino a quando mi nasconderai il tuo volto?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nell’anima mia proverò affanni,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tristezza nel cuore ogni momento?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Fino a quando su di me trionferà il nemico?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 rispondimi, Signore mio Dio,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conserva la luce ai miei occhi,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non mi sorprenda il sonno della morte,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perché il mio nemico non dica: «L’ho vinto!»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non esultino i miei avversari quando vacillo.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Nella tua misericordia ho confidato.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Gioisca il mio cuore nella tua salvezza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canti al Signore, che mi ha beneficato.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 stolto pensa: «Non c’è Dio».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Sono corrotti, fanno cose abominevoli: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nessuno più agisce bene.</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Il Signore dal cielo si china sugli uomini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vedere se esista un saggio: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se c’è uno che cerchi Dio.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hanno traviato, sono tutti corrotti;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più nessuno fa il bene, neppure uno.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comprendono nulla tutti i malvagi,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divorano il mio popolo come il pane?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invocano Dio: tremeranno di spavento,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perché Dio è con la stirpe del giusto.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Volete confondere le speranze del misero,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ma il Signore è il suo rifugio.</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Venga da Sion la salvezza d’Israele! †</w:t>
      </w:r>
    </w:p>
    <w:p w:rsidR="00593239" w:rsidRPr="00607E57"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Quando il Signore</w:t>
      </w:r>
      <w:r>
        <w:rPr>
          <w:rFonts w:ascii="Garamond" w:hAnsi="Garamond"/>
        </w:rPr>
        <w:t xml:space="preserve"> </w:t>
      </w:r>
      <w:r w:rsidRPr="00607E57">
        <w:rPr>
          <w:rFonts w:ascii="Garamond" w:hAnsi="Garamond"/>
        </w:rPr>
        <w:t>ricondurrà il suo popolo, *</w:t>
      </w:r>
    </w:p>
    <w:p w:rsidR="00593239"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esulterà Giacobbe e gioirà Israele.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2,11-12</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Fratelli, chi conosce i segreti dell’uomo se non lo spirito dell’uomo che è in lui? Così anche i segreti di Dio nessuno li ha mai potuti conoscere se non lo Spirito di Dio. Ora noi non abbiamo ricevuto lo spirito del mondo, ma lo Spirito di Dio per conoscere tutto ciò che Dio ci ha donato.</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 xml:space="preserve"> </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Dammi intelligenza, Signore.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Dammi intelligenza, Signore, * perché io osservi la tua legge.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Guidami sui sentieri dei tuoi comandi.</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Perché io osservi la tua legge.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65C0">
        <w:rPr>
          <w:rFonts w:ascii="Garamond" w:hAnsi="Garamond"/>
          <w:sz w:val="10"/>
          <w:szCs w:val="10"/>
        </w:rPr>
        <w:t xml:space="preserve"> </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Dammi intelligenza, Signore, * perché io osservi la tua legge.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lastRenderedPageBreak/>
        <w:t>Effondi, Padre, sulla tua Chiesa lo Spirito consolatore a liberare gli oppressi, radunare i dispersi, rinvigorire i deboli. Per Cristo nostro Signore.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17,9-10</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Più fallace di ogni altra cosa è il cuore e difficilmente guaribile; chi lo può conoscere? Io, il Signore, scruto la mente e saggio i cuori, per rendere a ciascuno secondo la sua condotta, secondo il frutto delle sue azioni.</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Scrutami, Signore.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Scrutami, Signore, * e conosci il mio cuore.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Guidami sulla via della vita.</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E conosci il mio cuore.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Scrutami, Signore, * e conosci il mio cuore.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La grazia dello Spirito, o Dio santo, che ci ha resi figli, allieti la tua famiglia: così la nostra coscienza e la nostra vita si apriranno alla tua consolazione. Per Cristo nostro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6,14</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Fratelli, quanto a me non ci sia altro vanto che nella croce del Signore nostro Gesù Cristo, per mezzo della quale il mondo per me è stato crocifisso, come io per il mondo.</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Celebrate il Signore, perché è buono.</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Celebrate il Signore, perché è buono, * perché eterna è la sua misericordia.</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Chi può narrare i prodigi del Signore?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Perché eterna è la sua misericordia.</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Celebrate il Signore, perché è buono, * perché eterna è la sua misericordia.</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Al suo Redentore crocifisso la Chiesa leva lo sguardo; donale forza nei momenti avversi perché perseveri, o Dio, sino alla fine nella speranza della gloria eterna. Per Cristo nostro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93239" w:rsidRDefault="00593239" w:rsidP="00593239">
      <w:pPr>
        <w:rPr>
          <w:rFonts w:ascii="Garamond" w:hAnsi="Garamond"/>
        </w:rPr>
      </w:pPr>
      <w:r>
        <w:rPr>
          <w:rFonts w:ascii="Garamond" w:hAnsi="Garamond"/>
        </w:rPr>
        <w:br w:type="page"/>
      </w:r>
    </w:p>
    <w:p w:rsidR="00593239" w:rsidRDefault="00593239" w:rsidP="00593239">
      <w:pPr>
        <w:jc w:val="center"/>
        <w:rPr>
          <w:rFonts w:ascii="Garamond" w:hAnsi="Garamond"/>
          <w:b/>
          <w:color w:val="FF0000"/>
          <w:sz w:val="32"/>
        </w:rPr>
      </w:pPr>
      <w:r>
        <w:rPr>
          <w:rFonts w:ascii="Garamond" w:hAnsi="Garamond"/>
          <w:b/>
          <w:color w:val="FF0000"/>
          <w:sz w:val="32"/>
        </w:rPr>
        <w:lastRenderedPageBreak/>
        <w:t>Sante Perpetua e Felicita,</w:t>
      </w:r>
    </w:p>
    <w:p w:rsidR="00593239" w:rsidRPr="00E13153" w:rsidRDefault="00593239" w:rsidP="00593239">
      <w:pPr>
        <w:jc w:val="center"/>
        <w:rPr>
          <w:rFonts w:ascii="Garamond" w:hAnsi="Garamond"/>
          <w:b/>
          <w:color w:val="FF0000"/>
          <w:sz w:val="32"/>
        </w:rPr>
      </w:pPr>
      <w:r>
        <w:rPr>
          <w:rFonts w:ascii="Garamond" w:hAnsi="Garamond"/>
          <w:b/>
          <w:color w:val="FF0000"/>
          <w:sz w:val="32"/>
        </w:rPr>
        <w:t>martiri</w:t>
      </w:r>
    </w:p>
    <w:p w:rsidR="00593239" w:rsidRPr="000407AD" w:rsidRDefault="00593239" w:rsidP="00593239">
      <w:pPr>
        <w:jc w:val="center"/>
        <w:rPr>
          <w:rFonts w:ascii="Garamond" w:hAnsi="Garamond"/>
          <w:color w:val="FF0000"/>
          <w:sz w:val="24"/>
          <w:szCs w:val="24"/>
        </w:rPr>
      </w:pPr>
      <w:r>
        <w:rPr>
          <w:rFonts w:ascii="Garamond" w:hAnsi="Garamond"/>
          <w:color w:val="FF0000"/>
          <w:sz w:val="24"/>
          <w:szCs w:val="24"/>
        </w:rPr>
        <w:t>memoria</w:t>
      </w:r>
    </w:p>
    <w:p w:rsidR="00593239" w:rsidRPr="008A2F88" w:rsidRDefault="00593239" w:rsidP="00593239">
      <w:pPr>
        <w:jc w:val="center"/>
        <w:rPr>
          <w:rFonts w:ascii="Garamond" w:hAnsi="Garamond"/>
          <w:color w:val="FF0000"/>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Più che per messe copiosa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o vendemmia felice,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Gli eterni doni di Cristo Signore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gioiosamente cantiamo: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così la Chiesa esalta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le vittorie dei martiri</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leva la sua lode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agli eroi della fede,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ai cittadini beati del cielo,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onore del popolo santo.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L’incubo del tiranno non li vince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né li piega lo scempio delle membra;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 prezzo di orribile morte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conquistano la vita.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Sono gettati sui roghi</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 in pasto alle belve azzannanti;</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la mano del carnefice li strazia,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armata di unghiati tormenti.</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O prodigio di grazia!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La fede viva, la speranza indomita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la divina carità trionfa</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sul tenebroso Principe del mondo.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lastRenderedPageBreak/>
        <w:t>Riluce in essi la gloria del Padre</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l’infocato amore dello Spirito</w:t>
      </w:r>
    </w:p>
    <w:p w:rsidR="00593239" w:rsidRPr="007C06C8"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e la superna bellezza del Figlio,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C06C8">
        <w:rPr>
          <w:rFonts w:ascii="Garamond" w:hAnsi="Garamond"/>
        </w:rPr>
        <w:t>che di sé allieta le schiere celesti. Amen.</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DELLE SANTE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C0757">
        <w:rPr>
          <w:rFonts w:ascii="Garamond" w:hAnsi="Garamond"/>
        </w:rPr>
        <w:t>Vibia</w:t>
      </w:r>
      <w:proofErr w:type="spellEnd"/>
      <w:r w:rsidRPr="003C0757">
        <w:rPr>
          <w:rFonts w:ascii="Garamond" w:hAnsi="Garamond"/>
        </w:rPr>
        <w:t xml:space="preserve"> Perpetua, nobile matrona, madre di un bambino, e Felicita, giovane schiava che tre giorni prima del martirio diede alla luce in carcere una creatura, morirono per Gesù Cristo il 7 marzo 203, durante la persecuzione di Settimio Severo. Nell’anfiteatro di Cartagine furono esposte alle fiere e finite con un colpo di spada. I particolari della prigionia e della passione di queste sante e dei loro compagni di martirio ci sono noti nella narrazione stesa dagli stessi protagonisti e portata a compimento da uno scrittore contemporaneo.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19</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Dio di Giacobbe ti protegga, * ti mandi l’aiuto dal suo santuario</w:t>
      </w:r>
      <w:r w:rsidRPr="001D337C">
        <w:rPr>
          <w:rFonts w:ascii="Garamond" w:hAnsi="Garamond"/>
        </w:rPr>
        <w:t>.</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ascolti il Signore nel giorno della prova,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ti protegga il nome del Dio di Giacobbe.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mandi l’aiuto dal suo santuario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dall’alto di Sion ti sostenga.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Ricordi tutti i tuoi sacrifici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gradisca i tuoi olocausti.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conceda secondo il tuo cuore,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faccia riuscire ogni tuo progetto.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Esulteremo per la tua vittoria,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spiegheremo i vessilli</w:t>
      </w:r>
      <w:r>
        <w:rPr>
          <w:rFonts w:ascii="Garamond" w:hAnsi="Garamond"/>
        </w:rPr>
        <w:t xml:space="preserve"> </w:t>
      </w:r>
      <w:r w:rsidRPr="00205E5F">
        <w:rPr>
          <w:rFonts w:ascii="Garamond" w:hAnsi="Garamond"/>
        </w:rPr>
        <w:t>in nome del nostro Dio;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adempia il Signore tutte le tue domande.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Ora so che il Signore salva il suo consacrato;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ha risposto dal suo cielo santo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con la forza vittoriosa della sua destra.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Chi si vanta dei carri e chi dei cavalli,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noi siamo forti nel nome del Signore nostro Dio.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Quelli si piegano e cadono,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ma noi restiamo in piedi e siamo saldi.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 il re, o Signore,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rispondici, quando ti invochiamo.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Il Dio di Giacobbe ti protegga, * ti mandi l’aiuto dal suo santuario</w:t>
      </w:r>
      <w:r w:rsidRPr="001D337C">
        <w:rPr>
          <w:rFonts w:ascii="Garamond" w:hAnsi="Garamond"/>
        </w:rPr>
        <w:t>.</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20,2-8.14</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il re gioisce della tua potenza,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quanto esulta per la tua salvezza!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Hai soddisfatto il desiderio del suo cuore,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non hai respinto il voto delle sue labbra.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Gli vieni incontro con larghe benedizioni;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poni sul capo una corona di oro fino.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Vita ti ha chiesto, a lui l’hai concessa,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lunghi giorni in eterno, senza fine.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Grande è la sua gloria per la tua salvezza,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lo avvolgi di maestà e di onore;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lo fai oggetto di benedizione per sempre,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lo inondi di gioia dinanzi al tuo volto.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Perché il re confida nel Signore: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per la fedeltà dell’Altissimo non sarà mai scosso.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Alzati, Signore, in tutta la tua forza; *</w:t>
      </w:r>
    </w:p>
    <w:p w:rsidR="00593239" w:rsidRDefault="00593239" w:rsidP="0059323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canteremo inni alla tua potenza.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Dio, che hai posto sul capo dell'unico tuo Figlio la splendida corona della regalità universale, soccorri la tua Chiesa con la soavità delle tue benedizioni; così, superato ogni avverso potere, dalla bellezza del tuo volto essa sarà colmata di gioia. Per Gesù Cristo, tuo Figlio, nostro Signore e nostro Dio, che vive e regna con te, nell'unità dello Spirito santo, per tutti i secoli dei secoli.</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«A voi, miei amici, dico: * non temete coloro che uccidono il corpo»</w:t>
      </w:r>
      <w:r w:rsidRPr="001946F0">
        <w:rPr>
          <w:rFonts w:ascii="Garamond" w:hAnsi="Garamond"/>
        </w:rPr>
        <w:t>.</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come aveva promesso ai nostri padri, *</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«A voi, miei amici, dico: * non temete coloro che uccidono il corpo»</w:t>
      </w:r>
      <w:r w:rsidRPr="001946F0">
        <w:rPr>
          <w:rFonts w:ascii="Garamond" w:hAnsi="Garamond"/>
        </w:rPr>
        <w:t>.</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C0757">
        <w:rPr>
          <w:rFonts w:ascii="Garamond" w:hAnsi="Garamond"/>
        </w:rPr>
        <w:t>O Dio, che hai sostenuto santa Perpetua e santa Felicita con la forza invincibile della tua carità e le hai rese intrepide di fronte ai persecutori, concedi anche a noi di perseverare nella fede e di crescere nel tuo amore. Per Cristo nostro Signore.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Smarriti nell'errore,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feriti a morte dall'antica colpa,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ci ha riportati nell'unico ovile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l'amore Pastore.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Ci ha risanati lo Spirito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nell'acqua del battesimo.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All'uomo è ridato vigore,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la giustizia rivive,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ogni piaga rimargina,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noi si è riacceso l'amore.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Ci ha risanati lo Spirito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nell'acqua del battesimo.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Dio, che ci fai rinascere nell'acqua e nello Spirito santo e ci apri le porte del tuo regno, accresci in noi il dono della tua grazia e perdona tutti i nostri peccati perché possiamo attendere degnamente il compimento delle tue promesse. Per Cristo nostro Signore.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 Signore Gesù, perfetto modello di ogni credente, rivolgiamo la nostra preghiera: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Lode a te, o Cristo, testimone fedele.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Nessuna tentazione poté separare </w:t>
      </w:r>
      <w:r>
        <w:rPr>
          <w:rFonts w:ascii="Garamond" w:hAnsi="Garamond"/>
        </w:rPr>
        <w:t xml:space="preserve">le sante martiri Perpetua e Felicita </w:t>
      </w:r>
      <w:r w:rsidRPr="00665EAD">
        <w:rPr>
          <w:rFonts w:ascii="Garamond" w:hAnsi="Garamond"/>
        </w:rPr>
        <w:t>dall’unità del tuo corpo;</w:t>
      </w:r>
    </w:p>
    <w:p w:rsidR="00593239" w:rsidRPr="00665EAD" w:rsidRDefault="00593239" w:rsidP="00593239">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raccogli nel vincolo della carità quanti credono nel tuo nome.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Quest</w:t>
      </w:r>
      <w:r>
        <w:rPr>
          <w:rFonts w:ascii="Garamond" w:hAnsi="Garamond"/>
        </w:rPr>
        <w:t>e</w:t>
      </w:r>
      <w:r w:rsidRPr="00665EAD">
        <w:rPr>
          <w:rFonts w:ascii="Garamond" w:hAnsi="Garamond"/>
        </w:rPr>
        <w:t xml:space="preserve"> martiri hanno sopportato con coraggio la persecuzione per il vangelo;</w:t>
      </w:r>
    </w:p>
    <w:p w:rsidR="00593239" w:rsidRPr="00665EAD" w:rsidRDefault="00593239" w:rsidP="00593239">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sostieni con la tua grazia chi soffre a causa della fede.</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Ess</w:t>
      </w:r>
      <w:r>
        <w:rPr>
          <w:rFonts w:ascii="Garamond" w:hAnsi="Garamond"/>
        </w:rPr>
        <w:t>e</w:t>
      </w:r>
      <w:r w:rsidRPr="00665EAD">
        <w:rPr>
          <w:rFonts w:ascii="Garamond" w:hAnsi="Garamond"/>
        </w:rPr>
        <w:t>, per darti testimonianza, hanno disprezzato ogni mondano valore;</w:t>
      </w:r>
    </w:p>
    <w:p w:rsidR="00593239" w:rsidRPr="00665EAD" w:rsidRDefault="00593239" w:rsidP="00593239">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libera i nostri cuori dall’amor proprio e dal desiderio di dominare sugli altri.</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Forti della speranza di risorgere un giorno, non hanno esitato a dare la vita per te;</w:t>
      </w:r>
    </w:p>
    <w:p w:rsidR="00593239" w:rsidRPr="00665EAD" w:rsidRDefault="00593239" w:rsidP="00593239">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fa’ che viviamo nell’attesa della tua gloriosa venuta.</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Tu che hai chiamato tutti gli uomini alla gioia del tuo regno,</w:t>
      </w:r>
    </w:p>
    <w:p w:rsidR="00593239" w:rsidRPr="00665EAD" w:rsidRDefault="00593239" w:rsidP="00593239">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dona ai fedeli defunti l’eredità promessa del cielo.</w:t>
      </w:r>
    </w:p>
    <w:p w:rsidR="00593239" w:rsidRPr="00665EAD"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lastRenderedPageBreak/>
        <w:t>Spronati dalla parola di Cristo, rivolgiamo a Dio la lode e l’implorazione: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593239" w:rsidRPr="00AA043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946F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93239" w:rsidRDefault="00593239" w:rsidP="00593239">
      <w:pPr>
        <w:rPr>
          <w:rFonts w:ascii="Garamond" w:hAnsi="Garamond"/>
        </w:rPr>
      </w:pPr>
      <w:r>
        <w:rPr>
          <w:rFonts w:ascii="Garamond" w:hAnsi="Garamond"/>
        </w:rPr>
        <w:br w:type="page"/>
      </w:r>
    </w:p>
    <w:p w:rsidR="00593239"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93239" w:rsidRDefault="00593239" w:rsidP="0059323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593239" w:rsidRDefault="00593239" w:rsidP="0059323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205E5F"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santa Madre del Redentore,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porta dei cieli, stella del mare,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soccorri il tuo popolo</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che anela a risorgere.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Tu che, accogliendo il saluto dell’angelo,</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nello stupore di tutto il creato</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hai generato il tuo Creatore,</w:t>
      </w:r>
    </w:p>
    <w:p w:rsidR="00593239" w:rsidRPr="003A65C0"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madre sempre vergine,</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pietà di noi peccatori.</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593239"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93239" w:rsidRPr="001D337C"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593239" w:rsidRPr="00AA0645" w:rsidRDefault="00593239" w:rsidP="0059323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
  </w:num>
  <w:num w:numId="4">
    <w:abstractNumId w:val="39"/>
  </w:num>
  <w:num w:numId="5">
    <w:abstractNumId w:val="17"/>
  </w:num>
  <w:num w:numId="6">
    <w:abstractNumId w:val="22"/>
  </w:num>
  <w:num w:numId="7">
    <w:abstractNumId w:val="14"/>
  </w:num>
  <w:num w:numId="8">
    <w:abstractNumId w:val="36"/>
  </w:num>
  <w:num w:numId="9">
    <w:abstractNumId w:val="7"/>
  </w:num>
  <w:num w:numId="10">
    <w:abstractNumId w:val="5"/>
  </w:num>
  <w:num w:numId="11">
    <w:abstractNumId w:val="32"/>
  </w:num>
  <w:num w:numId="12">
    <w:abstractNumId w:val="13"/>
  </w:num>
  <w:num w:numId="13">
    <w:abstractNumId w:val="24"/>
  </w:num>
  <w:num w:numId="14">
    <w:abstractNumId w:val="20"/>
  </w:num>
  <w:num w:numId="15">
    <w:abstractNumId w:val="21"/>
  </w:num>
  <w:num w:numId="16">
    <w:abstractNumId w:val="27"/>
  </w:num>
  <w:num w:numId="17">
    <w:abstractNumId w:val="19"/>
  </w:num>
  <w:num w:numId="18">
    <w:abstractNumId w:val="28"/>
  </w:num>
  <w:num w:numId="19">
    <w:abstractNumId w:val="18"/>
  </w:num>
  <w:num w:numId="20">
    <w:abstractNumId w:val="25"/>
  </w:num>
  <w:num w:numId="21">
    <w:abstractNumId w:val="37"/>
  </w:num>
  <w:num w:numId="22">
    <w:abstractNumId w:val="15"/>
  </w:num>
  <w:num w:numId="23">
    <w:abstractNumId w:val="29"/>
  </w:num>
  <w:num w:numId="24">
    <w:abstractNumId w:val="11"/>
  </w:num>
  <w:num w:numId="25">
    <w:abstractNumId w:val="41"/>
  </w:num>
  <w:num w:numId="26">
    <w:abstractNumId w:val="4"/>
  </w:num>
  <w:num w:numId="27">
    <w:abstractNumId w:val="31"/>
  </w:num>
  <w:num w:numId="28">
    <w:abstractNumId w:val="10"/>
  </w:num>
  <w:num w:numId="29">
    <w:abstractNumId w:val="26"/>
  </w:num>
  <w:num w:numId="30">
    <w:abstractNumId w:val="30"/>
  </w:num>
  <w:num w:numId="31">
    <w:abstractNumId w:val="34"/>
  </w:num>
  <w:num w:numId="32">
    <w:abstractNumId w:val="1"/>
  </w:num>
  <w:num w:numId="33">
    <w:abstractNumId w:val="9"/>
  </w:num>
  <w:num w:numId="34">
    <w:abstractNumId w:val="35"/>
  </w:num>
  <w:num w:numId="35">
    <w:abstractNumId w:val="40"/>
  </w:num>
  <w:num w:numId="36">
    <w:abstractNumId w:val="16"/>
  </w:num>
  <w:num w:numId="37">
    <w:abstractNumId w:val="8"/>
  </w:num>
  <w:num w:numId="38">
    <w:abstractNumId w:val="12"/>
  </w:num>
  <w:num w:numId="39">
    <w:abstractNumId w:val="38"/>
  </w:num>
  <w:num w:numId="40">
    <w:abstractNumId w:val="33"/>
  </w:num>
  <w:num w:numId="41">
    <w:abstractNumId w:val="0"/>
  </w:num>
  <w:num w:numId="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512D8"/>
    <w:rsid w:val="002B7663"/>
    <w:rsid w:val="0039669E"/>
    <w:rsid w:val="004353C2"/>
    <w:rsid w:val="00545296"/>
    <w:rsid w:val="00593239"/>
    <w:rsid w:val="005A74E7"/>
    <w:rsid w:val="005B15FB"/>
    <w:rsid w:val="006E677F"/>
    <w:rsid w:val="00712E10"/>
    <w:rsid w:val="007D1DB1"/>
    <w:rsid w:val="008A0A56"/>
    <w:rsid w:val="008A2F88"/>
    <w:rsid w:val="009E0E61"/>
    <w:rsid w:val="00A60627"/>
    <w:rsid w:val="00AC60F8"/>
    <w:rsid w:val="00AF2326"/>
    <w:rsid w:val="00B102A2"/>
    <w:rsid w:val="00B1418D"/>
    <w:rsid w:val="00B5381F"/>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5453</Words>
  <Characters>31083</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2017-11-05T19:13:00Z</dcterms:created>
  <dcterms:modified xsi:type="dcterms:W3CDTF">2017-11-05T19:13:00Z</dcterms:modified>
</cp:coreProperties>
</file>